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FA" w:rsidRDefault="00080DFA" w:rsidP="00080DFA">
      <w:pPr>
        <w:jc w:val="right"/>
        <w:rPr>
          <w:sz w:val="16"/>
          <w:szCs w:val="16"/>
        </w:rPr>
      </w:pPr>
      <w:r>
        <w:rPr>
          <w:sz w:val="16"/>
          <w:szCs w:val="16"/>
        </w:rPr>
        <w:t>Утв. Указом Президента РФ</w:t>
      </w:r>
    </w:p>
    <w:p w:rsidR="00080DFA" w:rsidRDefault="00080DFA" w:rsidP="00080DFA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23 июня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16"/>
            <w:szCs w:val="16"/>
          </w:rPr>
          <w:t>2014 г</w:t>
        </w:r>
      </w:smartTag>
      <w:r>
        <w:rPr>
          <w:sz w:val="16"/>
          <w:szCs w:val="16"/>
        </w:rPr>
        <w:t>. № 460</w:t>
      </w:r>
      <w:r>
        <w:rPr>
          <w:sz w:val="16"/>
          <w:szCs w:val="16"/>
        </w:rPr>
        <w:br/>
      </w:r>
      <w:r>
        <w:rPr>
          <w:i/>
          <w:sz w:val="16"/>
          <w:szCs w:val="16"/>
        </w:rPr>
        <w:t xml:space="preserve">(в ред. от 9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i/>
            <w:sz w:val="16"/>
            <w:szCs w:val="16"/>
          </w:rPr>
          <w:t>2017 г</w:t>
        </w:r>
      </w:smartTag>
      <w:r>
        <w:rPr>
          <w:i/>
          <w:sz w:val="16"/>
          <w:szCs w:val="16"/>
        </w:rPr>
        <w:t>.)</w:t>
      </w:r>
    </w:p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080DFA" w:rsidTr="00080DFA">
        <w:trPr>
          <w:trHeight w:val="240"/>
        </w:trPr>
        <w:tc>
          <w:tcPr>
            <w:tcW w:w="336" w:type="dxa"/>
            <w:vAlign w:val="bottom"/>
          </w:tcPr>
          <w:p w:rsidR="00080DFA" w:rsidRDefault="00080DFA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Администрацию Советского сельсовета Советского района Курской области </w:t>
            </w:r>
          </w:p>
        </w:tc>
      </w:tr>
      <w:tr w:rsidR="00080DFA" w:rsidTr="00080DFA">
        <w:tc>
          <w:tcPr>
            <w:tcW w:w="336" w:type="dxa"/>
            <w:vAlign w:val="bottom"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sz w:val="28"/>
          <w:szCs w:val="28"/>
        </w:rPr>
      </w:pPr>
    </w:p>
    <w:p w:rsidR="00173408" w:rsidRDefault="00173408" w:rsidP="00173408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>
        <w:rPr>
          <w:rStyle w:val="af"/>
          <w:b/>
          <w:spacing w:val="40"/>
          <w:sz w:val="32"/>
          <w:szCs w:val="32"/>
        </w:rPr>
        <w:footnoteReference w:id="1"/>
      </w:r>
    </w:p>
    <w:p w:rsidR="00173408" w:rsidRDefault="00173408" w:rsidP="001734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173408" w:rsidRDefault="00173408" w:rsidP="001734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>
        <w:rPr>
          <w:rStyle w:val="af"/>
          <w:b/>
          <w:sz w:val="32"/>
          <w:szCs w:val="32"/>
        </w:rPr>
        <w:footnoteReference w:id="2"/>
      </w:r>
    </w:p>
    <w:p w:rsidR="00173408" w:rsidRDefault="00173408" w:rsidP="00173408">
      <w:pPr>
        <w:rPr>
          <w:sz w:val="28"/>
          <w:szCs w:val="28"/>
        </w:rPr>
      </w:pPr>
    </w:p>
    <w:p w:rsidR="00173408" w:rsidRDefault="00173408" w:rsidP="00173408">
      <w:pPr>
        <w:rPr>
          <w:sz w:val="28"/>
          <w:szCs w:val="28"/>
        </w:rPr>
      </w:pPr>
    </w:p>
    <w:tbl>
      <w:tblPr>
        <w:tblStyle w:val="af3"/>
        <w:tblW w:w="1021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7"/>
        <w:gridCol w:w="430"/>
        <w:gridCol w:w="3221"/>
        <w:gridCol w:w="6197"/>
        <w:gridCol w:w="20"/>
        <w:gridCol w:w="20"/>
      </w:tblGrid>
      <w:tr w:rsidR="00173408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vAlign w:val="bottom"/>
            <w:hideMark/>
          </w:tcPr>
          <w:p w:rsidR="00173408" w:rsidRDefault="00173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Миронова Наталья Алексеевна, 11.10.1959 года рождения, </w:t>
            </w:r>
          </w:p>
        </w:tc>
      </w:tr>
      <w:tr w:rsidR="00173408">
        <w:trPr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 04 264822, выдан 26.07.2005г.</w:t>
            </w:r>
          </w:p>
        </w:tc>
        <w:tc>
          <w:tcPr>
            <w:tcW w:w="20" w:type="dxa"/>
            <w:vAlign w:val="bottom"/>
            <w:hideMark/>
          </w:tcPr>
          <w:p w:rsidR="00173408" w:rsidRDefault="0017340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173408">
        <w:tc>
          <w:tcPr>
            <w:tcW w:w="101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20" w:type="dxa"/>
            <w:vAlign w:val="bottom"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173408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Советским</w:t>
            </w:r>
            <w:proofErr w:type="gramEnd"/>
            <w:r>
              <w:rPr>
                <w:sz w:val="28"/>
                <w:szCs w:val="28"/>
              </w:rPr>
              <w:t xml:space="preserve"> РОВД Курской области</w:t>
            </w:r>
          </w:p>
        </w:tc>
      </w:tr>
      <w:tr w:rsidR="00173408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Советского сельсовета </w:t>
            </w:r>
          </w:p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Советского района Курской области</w:t>
            </w:r>
          </w:p>
        </w:tc>
      </w:tr>
      <w:tr w:rsidR="00173408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</w:tc>
        <w:tc>
          <w:tcPr>
            <w:tcW w:w="20" w:type="dxa"/>
            <w:vAlign w:val="bottom"/>
            <w:hideMark/>
          </w:tcPr>
          <w:p w:rsidR="00173408" w:rsidRDefault="0017340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173408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должность, на замещение которой претендует гражданин (если применимо))</w:t>
            </w:r>
          </w:p>
        </w:tc>
        <w:tc>
          <w:tcPr>
            <w:tcW w:w="20" w:type="dxa"/>
            <w:vAlign w:val="bottom"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173408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vAlign w:val="bottom"/>
            <w:hideMark/>
          </w:tcPr>
          <w:p w:rsidR="00173408" w:rsidRDefault="0017340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306600 Курская область,</w:t>
            </w:r>
          </w:p>
        </w:tc>
      </w:tr>
      <w:tr w:rsidR="00173408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ицево</w:t>
            </w:r>
            <w:proofErr w:type="spellEnd"/>
            <w:r>
              <w:rPr>
                <w:sz w:val="28"/>
                <w:szCs w:val="28"/>
              </w:rPr>
              <w:t>, д.24</w:t>
            </w:r>
          </w:p>
        </w:tc>
        <w:tc>
          <w:tcPr>
            <w:tcW w:w="20" w:type="dxa"/>
            <w:vAlign w:val="bottom"/>
            <w:hideMark/>
          </w:tcPr>
          <w:p w:rsidR="00173408" w:rsidRDefault="0017340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173408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173408" w:rsidRDefault="00173408" w:rsidP="00173408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173408">
        <w:rPr>
          <w:sz w:val="28"/>
          <w:szCs w:val="28"/>
        </w:rPr>
        <w:t>своих,</w:t>
      </w:r>
      <w:r>
        <w:rPr>
          <w:sz w:val="28"/>
          <w:szCs w:val="28"/>
        </w:rPr>
        <w:t xml:space="preserve"> супруги </w:t>
      </w:r>
      <w:r w:rsidRPr="00173408">
        <w:rPr>
          <w:sz w:val="28"/>
          <w:szCs w:val="28"/>
          <w:u w:val="single"/>
        </w:rPr>
        <w:t>(супруга),</w:t>
      </w:r>
      <w:r>
        <w:rPr>
          <w:sz w:val="28"/>
          <w:szCs w:val="28"/>
        </w:rPr>
        <w:t xml:space="preserve"> несовершеннолетнего ребенка </w:t>
      </w:r>
      <w:r>
        <w:rPr>
          <w:sz w:val="14"/>
          <w:szCs w:val="14"/>
        </w:rPr>
        <w:t>(</w:t>
      </w:r>
      <w:proofErr w:type="gramStart"/>
      <w:r>
        <w:rPr>
          <w:sz w:val="14"/>
          <w:szCs w:val="14"/>
        </w:rPr>
        <w:t>нужное</w:t>
      </w:r>
      <w:proofErr w:type="gramEnd"/>
      <w:r>
        <w:rPr>
          <w:sz w:val="14"/>
          <w:szCs w:val="14"/>
        </w:rPr>
        <w:t xml:space="preserve"> подчеркнуть)</w:t>
      </w:r>
    </w:p>
    <w:tbl>
      <w:tblPr>
        <w:tblStyle w:val="af3"/>
        <w:tblW w:w="19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  <w:gridCol w:w="143"/>
        <w:gridCol w:w="9292"/>
      </w:tblGrid>
      <w:tr w:rsidR="00173408">
        <w:trPr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3408" w:rsidRDefault="00994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 Иван Иванович 21.06.1958 года рождения</w:t>
            </w:r>
          </w:p>
        </w:tc>
        <w:tc>
          <w:tcPr>
            <w:tcW w:w="9435" w:type="dxa"/>
            <w:gridSpan w:val="2"/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Иван Николаевич,27.09.1955 года рождения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173408">
        <w:trPr>
          <w:gridAfter w:val="1"/>
          <w:wAfter w:w="9292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73408" w:rsidRDefault="0017340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 или свидетельства о рождении (для несовершеннолетнего ребенка, не имеющего паспорта),</w:t>
            </w:r>
            <w:r>
              <w:rPr>
                <w:iCs/>
                <w:sz w:val="14"/>
                <w:szCs w:val="14"/>
              </w:rPr>
              <w:br/>
              <w:t>дата выдачи и орган, выдавший документ)</w:t>
            </w:r>
          </w:p>
        </w:tc>
        <w:tc>
          <w:tcPr>
            <w:tcW w:w="143" w:type="dxa"/>
            <w:vAlign w:val="bottom"/>
          </w:tcPr>
          <w:p w:rsidR="00173408" w:rsidRDefault="00173408">
            <w:pPr>
              <w:jc w:val="right"/>
              <w:rPr>
                <w:sz w:val="28"/>
                <w:szCs w:val="28"/>
              </w:rPr>
            </w:pPr>
          </w:p>
        </w:tc>
      </w:tr>
      <w:tr w:rsidR="00173408">
        <w:trPr>
          <w:gridAfter w:val="1"/>
          <w:wAfter w:w="9292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3408" w:rsidRPr="00994F3D" w:rsidRDefault="00994F3D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паспорт 38 04 076066, выдан  22.12.2003г. Советским РОВД Курской области </w:t>
            </w:r>
          </w:p>
        </w:tc>
        <w:tc>
          <w:tcPr>
            <w:tcW w:w="143" w:type="dxa"/>
            <w:vAlign w:val="bottom"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173408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73408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3408" w:rsidRDefault="00994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«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 xml:space="preserve"> МТС», слесарь</w:t>
            </w:r>
          </w:p>
        </w:tc>
      </w:tr>
      <w:tr w:rsidR="00173408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73408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</w:p>
        </w:tc>
      </w:tr>
      <w:tr w:rsidR="00173408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</w:p>
        </w:tc>
      </w:tr>
      <w:tr w:rsidR="00173408">
        <w:trPr>
          <w:gridAfter w:val="2"/>
          <w:wAfter w:w="9435" w:type="dxa"/>
          <w:trHeight w:val="240"/>
        </w:trPr>
        <w:tc>
          <w:tcPr>
            <w:tcW w:w="4130" w:type="dxa"/>
            <w:gridSpan w:val="2"/>
            <w:vAlign w:val="bottom"/>
            <w:hideMark/>
          </w:tcPr>
          <w:p w:rsidR="00173408" w:rsidRDefault="00173408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  <w:hideMark/>
          </w:tcPr>
          <w:p w:rsidR="00173408" w:rsidRDefault="00173408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  <w:hideMark/>
          </w:tcPr>
          <w:p w:rsidR="00173408" w:rsidRDefault="0017340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173408">
        <w:trPr>
          <w:gridAfter w:val="2"/>
          <w:wAfter w:w="9435" w:type="dxa"/>
          <w:trHeight w:val="240"/>
        </w:trPr>
        <w:tc>
          <w:tcPr>
            <w:tcW w:w="1708" w:type="dxa"/>
            <w:vAlign w:val="bottom"/>
            <w:hideMark/>
          </w:tcPr>
          <w:p w:rsidR="00173408" w:rsidRDefault="00173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 w:rsidP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 Иван Иванович</w:t>
            </w:r>
          </w:p>
        </w:tc>
      </w:tr>
      <w:tr w:rsidR="00173408">
        <w:trPr>
          <w:gridAfter w:val="2"/>
          <w:wAfter w:w="9435" w:type="dxa"/>
        </w:trPr>
        <w:tc>
          <w:tcPr>
            <w:tcW w:w="1708" w:type="dxa"/>
            <w:vAlign w:val="bottom"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173408" w:rsidRDefault="00173408" w:rsidP="00173408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f3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173408">
        <w:trPr>
          <w:trHeight w:val="240"/>
        </w:trPr>
        <w:tc>
          <w:tcPr>
            <w:tcW w:w="5655" w:type="dxa"/>
            <w:vAlign w:val="bottom"/>
            <w:hideMark/>
          </w:tcPr>
          <w:p w:rsidR="00173408" w:rsidRDefault="00173408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  <w:hideMark/>
          </w:tcPr>
          <w:p w:rsidR="00173408" w:rsidRDefault="00173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  <w:hideMark/>
          </w:tcPr>
          <w:p w:rsidR="00173408" w:rsidRDefault="0017340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3408" w:rsidRDefault="00173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  <w:hideMark/>
          </w:tcPr>
          <w:p w:rsidR="00173408" w:rsidRDefault="00173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173408" w:rsidRDefault="00173408" w:rsidP="00173408">
      <w:pPr>
        <w:rPr>
          <w:sz w:val="28"/>
          <w:szCs w:val="28"/>
        </w:rPr>
      </w:pPr>
    </w:p>
    <w:p w:rsidR="00080DFA" w:rsidRDefault="00080DFA" w:rsidP="00994F3D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1. Сведения о доходах</w:t>
      </w:r>
      <w:r>
        <w:rPr>
          <w:rStyle w:val="af"/>
          <w:b/>
          <w:sz w:val="28"/>
          <w:szCs w:val="28"/>
        </w:rPr>
        <w:footnoteReference w:id="3"/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080DFA" w:rsidTr="00080DFA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№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Вид дохода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Величина</w:t>
            </w:r>
          </w:p>
          <w:p w:rsidR="00080DFA" w:rsidRDefault="00080DFA">
            <w:pPr>
              <w:ind w:left="57" w:right="57"/>
              <w:jc w:val="center"/>
            </w:pPr>
            <w:r>
              <w:t>дохода</w:t>
            </w:r>
            <w:r>
              <w:rPr>
                <w:rStyle w:val="af"/>
              </w:rPr>
              <w:footnoteReference w:id="4"/>
            </w:r>
          </w:p>
          <w:p w:rsidR="00080DFA" w:rsidRDefault="00080DFA">
            <w:pPr>
              <w:ind w:left="57" w:right="57"/>
              <w:jc w:val="center"/>
            </w:pPr>
            <w:r>
              <w:t>(руб.)</w:t>
            </w: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Доход по основному месту работы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173408" w:rsidP="00173408">
            <w:pPr>
              <w:ind w:left="57" w:right="57"/>
              <w:jc w:val="center"/>
            </w:pPr>
            <w:r>
              <w:t>224865</w:t>
            </w:r>
            <w:r w:rsidR="00080DFA">
              <w:t>,4</w:t>
            </w:r>
            <w:r>
              <w:t>8</w:t>
            </w: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Доход от педагогической и научной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0,00</w:t>
            </w: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Доход от иной творческой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0,00</w:t>
            </w: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 w:rsidP="00A42E7F">
            <w:pPr>
              <w:ind w:left="57" w:right="57"/>
              <w:jc w:val="center"/>
            </w:pPr>
            <w:r>
              <w:t>0,</w:t>
            </w:r>
            <w:r w:rsidR="00173408">
              <w:t>0</w:t>
            </w:r>
            <w:r w:rsidR="005B036D">
              <w:t>6</w:t>
            </w: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0,00</w:t>
            </w: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Иные доходы (указать вид дохода):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пенсия по старости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173408">
            <w:pPr>
              <w:ind w:left="57" w:right="57"/>
              <w:jc w:val="center"/>
            </w:pPr>
            <w:r>
              <w:t>96067,26</w:t>
            </w: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3)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</w:tr>
      <w:tr w:rsidR="00080DFA" w:rsidTr="00080DFA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Итого доход за отчетный период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173408" w:rsidP="005B036D">
            <w:pPr>
              <w:ind w:left="57" w:right="57"/>
              <w:jc w:val="center"/>
            </w:pPr>
            <w:r>
              <w:t>320932,</w:t>
            </w:r>
            <w:r w:rsidR="005B036D">
              <w:t>80</w:t>
            </w: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Сведения о расходах</w:t>
      </w:r>
      <w:r>
        <w:rPr>
          <w:rStyle w:val="af"/>
          <w:b/>
          <w:sz w:val="28"/>
          <w:szCs w:val="28"/>
        </w:rPr>
        <w:footnoteReference w:id="5"/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080DFA" w:rsidTr="00080DFA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№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Вид</w:t>
            </w:r>
          </w:p>
          <w:p w:rsidR="00080DFA" w:rsidRDefault="00080DFA">
            <w:pPr>
              <w:ind w:left="57" w:right="57"/>
              <w:jc w:val="center"/>
            </w:pPr>
            <w:r>
              <w:t>приобретенного</w:t>
            </w:r>
          </w:p>
          <w:p w:rsidR="00080DFA" w:rsidRDefault="00080DF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Сумма</w:t>
            </w:r>
          </w:p>
          <w:p w:rsidR="00080DFA" w:rsidRDefault="00080DFA">
            <w:pPr>
              <w:ind w:left="57" w:right="57"/>
              <w:jc w:val="center"/>
            </w:pPr>
            <w:r>
              <w:t>сделки</w:t>
            </w:r>
          </w:p>
          <w:p w:rsidR="00080DFA" w:rsidRDefault="00080DFA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Источник</w:t>
            </w:r>
          </w:p>
          <w:p w:rsidR="00080DFA" w:rsidRDefault="00080DFA">
            <w:pPr>
              <w:ind w:left="57" w:right="57"/>
              <w:jc w:val="center"/>
            </w:pPr>
            <w:r>
              <w:t>получения</w:t>
            </w:r>
          </w:p>
          <w:p w:rsidR="00080DFA" w:rsidRDefault="00080DFA">
            <w:pPr>
              <w:ind w:left="57" w:right="57"/>
              <w:jc w:val="center"/>
            </w:pPr>
            <w:r>
              <w:t>средств, за счет</w:t>
            </w:r>
          </w:p>
          <w:p w:rsidR="00080DFA" w:rsidRDefault="00080DFA">
            <w:pPr>
              <w:ind w:left="57" w:right="57"/>
              <w:jc w:val="center"/>
            </w:pPr>
            <w:r>
              <w:t>которых</w:t>
            </w:r>
          </w:p>
          <w:p w:rsidR="00080DFA" w:rsidRDefault="00080DFA">
            <w:pPr>
              <w:ind w:left="57" w:right="57"/>
              <w:jc w:val="center"/>
            </w:pPr>
            <w:r>
              <w:t>приобретено</w:t>
            </w:r>
          </w:p>
          <w:p w:rsidR="00080DFA" w:rsidRDefault="00080DFA">
            <w:pPr>
              <w:ind w:left="57" w:right="57"/>
              <w:jc w:val="center"/>
            </w:pPr>
            <w:r>
              <w:t>имущество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Основание</w:t>
            </w:r>
          </w:p>
          <w:p w:rsidR="00080DFA" w:rsidRDefault="00080DFA">
            <w:pPr>
              <w:ind w:left="57" w:right="57"/>
              <w:jc w:val="center"/>
            </w:pPr>
            <w:r>
              <w:t>приобретения</w:t>
            </w:r>
            <w:r>
              <w:rPr>
                <w:rStyle w:val="af"/>
              </w:rPr>
              <w:footnoteReference w:id="6"/>
            </w: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5</w:t>
            </w: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Земельные участки: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Транспортные средства: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Ценные бумаги: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080DFA" w:rsidRDefault="00080DFA" w:rsidP="0017340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080DFA" w:rsidRDefault="00080DFA" w:rsidP="00080DF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0"/>
        <w:gridCol w:w="356"/>
        <w:gridCol w:w="1651"/>
        <w:gridCol w:w="1870"/>
        <w:gridCol w:w="2205"/>
        <w:gridCol w:w="1070"/>
        <w:gridCol w:w="2569"/>
      </w:tblGrid>
      <w:tr w:rsidR="00080DFA" w:rsidTr="00080DFA">
        <w:trPr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№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Вид и наименование</w:t>
            </w:r>
          </w:p>
          <w:p w:rsidR="00080DFA" w:rsidRDefault="00080DF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Вид</w:t>
            </w:r>
          </w:p>
          <w:p w:rsidR="00080DFA" w:rsidRDefault="00080DF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f"/>
              </w:rPr>
              <w:footnoteReference w:id="7"/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Местонахождение</w:t>
            </w:r>
          </w:p>
          <w:p w:rsidR="00080DFA" w:rsidRDefault="00080DF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Площадь</w:t>
            </w:r>
          </w:p>
          <w:p w:rsidR="00080DFA" w:rsidRDefault="00080DF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Основание</w:t>
            </w:r>
          </w:p>
          <w:p w:rsidR="00080DFA" w:rsidRDefault="00080DFA">
            <w:pPr>
              <w:ind w:left="57" w:right="57"/>
              <w:jc w:val="center"/>
            </w:pPr>
            <w:r>
              <w:t>приобретения</w:t>
            </w:r>
          </w:p>
          <w:p w:rsidR="00080DFA" w:rsidRDefault="00080DFA">
            <w:pPr>
              <w:ind w:left="57" w:right="57"/>
              <w:jc w:val="center"/>
            </w:pPr>
            <w:r>
              <w:t>и источник</w:t>
            </w:r>
          </w:p>
          <w:p w:rsidR="00080DFA" w:rsidRDefault="00080DF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f"/>
              </w:rPr>
              <w:footnoteReference w:id="8"/>
            </w: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6</w:t>
            </w: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173408" w:rsidRDefault="00173408">
            <w:pPr>
              <w:ind w:left="57" w:right="57"/>
              <w:jc w:val="center"/>
            </w:pPr>
          </w:p>
          <w:p w:rsidR="00173408" w:rsidRDefault="00173408">
            <w:pPr>
              <w:ind w:left="57" w:right="57"/>
              <w:jc w:val="center"/>
            </w:pPr>
          </w:p>
          <w:p w:rsidR="00173408" w:rsidRDefault="00173408">
            <w:pPr>
              <w:ind w:left="57" w:right="57"/>
              <w:jc w:val="center"/>
            </w:pPr>
          </w:p>
          <w:p w:rsidR="00173408" w:rsidRDefault="00173408">
            <w:pPr>
              <w:ind w:left="57" w:right="57"/>
              <w:jc w:val="center"/>
            </w:pP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  <w:r>
              <w:t>Земельные участки</w:t>
            </w:r>
            <w:r>
              <w:rPr>
                <w:rStyle w:val="af"/>
              </w:rPr>
              <w:footnoteReference w:id="9"/>
            </w:r>
            <w:r>
              <w:t>:</w:t>
            </w:r>
          </w:p>
          <w:p w:rsidR="00F946BA" w:rsidRDefault="00F946BA">
            <w:pPr>
              <w:ind w:left="57" w:right="57"/>
            </w:pPr>
          </w:p>
          <w:p w:rsidR="00F946BA" w:rsidRDefault="00994F3D">
            <w:pPr>
              <w:ind w:left="57" w:right="57"/>
            </w:pPr>
            <w:r>
              <w:t>1)  земельный участок</w:t>
            </w: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F946BA">
            <w:pPr>
              <w:ind w:left="57" w:right="57"/>
              <w:jc w:val="center"/>
            </w:pPr>
            <w:r>
              <w:t>и</w:t>
            </w:r>
            <w:r w:rsidR="00173408">
              <w:t>ндивидуальная</w:t>
            </w: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173408">
            <w:pPr>
              <w:ind w:left="57" w:right="57"/>
            </w:pPr>
            <w:r>
              <w:t xml:space="preserve">306600 Курская область, Советский район, </w:t>
            </w: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ицево</w:t>
            </w:r>
            <w:proofErr w:type="spellEnd"/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  <w:p w:rsidR="00F946BA" w:rsidRDefault="00F946BA">
            <w:pPr>
              <w:ind w:left="57" w:right="57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F946BA">
            <w:pPr>
              <w:ind w:left="57" w:right="57"/>
              <w:jc w:val="right"/>
            </w:pPr>
            <w:r>
              <w:t>5000,00</w:t>
            </w: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  <w:p w:rsidR="00F946BA" w:rsidRDefault="00F946B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6BA" w:rsidRDefault="00F946BA" w:rsidP="00F946BA">
            <w:pPr>
              <w:ind w:right="57"/>
            </w:pPr>
            <w:r>
              <w:t xml:space="preserve">Постановление     Главы администрации Советского сельсовета Советского района от 18.05.1992г. №9, </w:t>
            </w:r>
          </w:p>
          <w:p w:rsidR="00F946BA" w:rsidRDefault="00F946BA" w:rsidP="00F946BA">
            <w:pPr>
              <w:ind w:right="57"/>
            </w:pPr>
            <w:r>
              <w:t>свидетельство о государственной регистрации права</w:t>
            </w:r>
          </w:p>
          <w:p w:rsidR="00F946BA" w:rsidRDefault="00F946BA" w:rsidP="00F946BA">
            <w:pPr>
              <w:ind w:right="57"/>
            </w:pPr>
            <w:r>
              <w:t xml:space="preserve"> 46 АД № 191552</w:t>
            </w:r>
          </w:p>
          <w:p w:rsidR="00F946BA" w:rsidRDefault="00F946BA" w:rsidP="00F946BA">
            <w:pPr>
              <w:ind w:right="57"/>
            </w:pPr>
            <w:r>
              <w:t xml:space="preserve"> от 18.05.2009г.</w:t>
            </w:r>
          </w:p>
          <w:p w:rsidR="00F946BA" w:rsidRDefault="00F946BA" w:rsidP="00F946BA">
            <w:pPr>
              <w:ind w:left="57" w:right="57"/>
            </w:pPr>
            <w:r>
              <w:t xml:space="preserve">ЕГРП № 46-46-22/001/2009-870 </w:t>
            </w:r>
          </w:p>
          <w:p w:rsidR="00080DFA" w:rsidRDefault="00080DFA">
            <w:pPr>
              <w:ind w:left="57" w:right="57"/>
              <w:rPr>
                <w:color w:val="FF0000"/>
              </w:rPr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right="57"/>
            </w:pPr>
          </w:p>
          <w:p w:rsidR="00080DFA" w:rsidRDefault="00080DFA">
            <w:pPr>
              <w:ind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Жилые дома, дачи: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  <w:r>
              <w:t>1) жилой дом</w:t>
            </w: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994F3D">
            <w:pPr>
              <w:ind w:left="57" w:right="57"/>
              <w:jc w:val="center"/>
            </w:pPr>
            <w:r>
              <w:t>индивидуальный</w:t>
            </w: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F3D" w:rsidRDefault="00080DFA">
            <w:pPr>
              <w:ind w:left="57" w:right="57"/>
            </w:pPr>
            <w:r>
              <w:t>306600 Курская область, Советский район</w:t>
            </w:r>
            <w:r w:rsidR="00994F3D">
              <w:t xml:space="preserve">, </w:t>
            </w:r>
            <w:proofErr w:type="spellStart"/>
            <w:r w:rsidR="00994F3D">
              <w:t>д</w:t>
            </w:r>
            <w:proofErr w:type="gramStart"/>
            <w:r w:rsidR="00994F3D">
              <w:t>.Д</w:t>
            </w:r>
            <w:proofErr w:type="gramEnd"/>
            <w:r w:rsidR="00994F3D">
              <w:t>ицево</w:t>
            </w:r>
            <w:proofErr w:type="spellEnd"/>
            <w:r w:rsidR="00994F3D">
              <w:t>, д.24</w:t>
            </w:r>
          </w:p>
          <w:p w:rsidR="00994F3D" w:rsidRDefault="00080DFA">
            <w:pPr>
              <w:ind w:left="57" w:right="57"/>
            </w:pPr>
            <w:r>
              <w:t xml:space="preserve"> </w:t>
            </w: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994F3D" w:rsidRDefault="00994F3D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5B036D">
            <w:pPr>
              <w:ind w:left="57" w:right="57"/>
              <w:jc w:val="center"/>
            </w:pPr>
            <w:r>
              <w:t>96,5</w:t>
            </w: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994F3D" w:rsidRDefault="00994F3D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46BA" w:rsidRDefault="00080DFA" w:rsidP="00173408">
            <w:pPr>
              <w:ind w:left="57" w:right="57"/>
            </w:pPr>
            <w:r>
              <w:t>Свидетельство о государственной регистрации права</w:t>
            </w:r>
          </w:p>
          <w:p w:rsidR="00F946BA" w:rsidRDefault="00080DFA" w:rsidP="00173408">
            <w:pPr>
              <w:ind w:left="57" w:right="57"/>
            </w:pPr>
            <w:r>
              <w:t xml:space="preserve"> 46 АД </w:t>
            </w:r>
            <w:r w:rsidR="00F946BA">
              <w:t xml:space="preserve"> № 191553</w:t>
            </w:r>
          </w:p>
          <w:p w:rsidR="00080DFA" w:rsidRDefault="00080DFA" w:rsidP="00173408">
            <w:pPr>
              <w:ind w:left="57" w:right="57"/>
            </w:pPr>
            <w:r>
              <w:t xml:space="preserve"> от </w:t>
            </w:r>
            <w:r w:rsidR="00F946BA">
              <w:t>18</w:t>
            </w:r>
            <w:r>
              <w:t>.0</w:t>
            </w:r>
            <w:r w:rsidR="00F946BA">
              <w:t>5</w:t>
            </w:r>
            <w:r>
              <w:t>.2009г.</w:t>
            </w:r>
          </w:p>
          <w:p w:rsidR="00080DFA" w:rsidRDefault="00080DFA" w:rsidP="00173408">
            <w:pPr>
              <w:ind w:left="57" w:right="57"/>
            </w:pPr>
            <w:r>
              <w:t>ЕГРП № 46-46-22/001/2009-</w:t>
            </w:r>
            <w:r w:rsidR="00F946BA">
              <w:t>871</w:t>
            </w:r>
            <w:r>
              <w:t xml:space="preserve"> </w:t>
            </w:r>
          </w:p>
          <w:p w:rsidR="00080DFA" w:rsidRDefault="00080DFA">
            <w:pPr>
              <w:ind w:left="57" w:right="57"/>
            </w:pPr>
            <w:r>
              <w:t xml:space="preserve">Кадастровый паспорт здания, сооружения, объекта незавершенного строительства от </w:t>
            </w:r>
            <w:r w:rsidR="00F946BA">
              <w:t>26</w:t>
            </w:r>
            <w:r>
              <w:t>.0</w:t>
            </w:r>
            <w:r w:rsidR="00F946BA">
              <w:t>3</w:t>
            </w:r>
            <w:r>
              <w:t xml:space="preserve">.2009г. Орган выдачи: Советское отделение Курского </w:t>
            </w:r>
            <w:r>
              <w:lastRenderedPageBreak/>
              <w:t>филиала ФГУП «</w:t>
            </w:r>
            <w:proofErr w:type="spellStart"/>
            <w:r>
              <w:t>Ростехинвентаризация</w:t>
            </w:r>
            <w:proofErr w:type="spellEnd"/>
            <w:r>
              <w:t xml:space="preserve"> </w:t>
            </w:r>
            <w:proofErr w:type="gramStart"/>
            <w:r>
              <w:t>-Ф</w:t>
            </w:r>
            <w:proofErr w:type="gramEnd"/>
            <w:r>
              <w:t>едеральное БТИ»</w:t>
            </w:r>
          </w:p>
          <w:p w:rsidR="00080DFA" w:rsidRDefault="00080DFA">
            <w:pPr>
              <w:ind w:left="57" w:right="57"/>
              <w:jc w:val="center"/>
              <w:rPr>
                <w:color w:val="FF0000"/>
              </w:rPr>
            </w:pPr>
          </w:p>
          <w:p w:rsidR="00080DFA" w:rsidRDefault="00080DFA">
            <w:pPr>
              <w:ind w:right="57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80DFA" w:rsidRDefault="00080DFA">
            <w:pPr>
              <w:ind w:right="57"/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Квартиры:</w:t>
            </w:r>
          </w:p>
          <w:p w:rsidR="00F946BA" w:rsidRDefault="00F946BA">
            <w:pPr>
              <w:ind w:left="57" w:right="57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0DFA" w:rsidRDefault="00080DFA">
            <w:pPr>
              <w:ind w:left="57" w:right="57"/>
            </w:pPr>
            <w:r>
              <w:t>1)</w:t>
            </w:r>
            <w:r w:rsidR="00F946BA">
              <w:t xml:space="preserve">        </w:t>
            </w: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 w:rsidP="00F946BA">
            <w:pPr>
              <w:ind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right="57"/>
            </w:pPr>
          </w:p>
          <w:p w:rsidR="00080DFA" w:rsidRDefault="00080DFA">
            <w:pPr>
              <w:ind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F946BA">
            <w:pPr>
              <w:ind w:left="57" w:right="57"/>
              <w:jc w:val="center"/>
            </w:pPr>
            <w:r>
              <w:t>не имеет</w:t>
            </w: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F946BA" w:rsidRDefault="00F946B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  <w:p w:rsidR="00080DFA" w:rsidRDefault="00080DFA">
            <w:pPr>
              <w:ind w:left="57" w:right="57"/>
            </w:pPr>
            <w: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 w:rsidP="00F946BA">
            <w:pPr>
              <w:ind w:left="57" w:right="57"/>
              <w:jc w:val="center"/>
            </w:pPr>
          </w:p>
          <w:p w:rsidR="00F946BA" w:rsidRDefault="00F946BA" w:rsidP="00F946BA">
            <w:pPr>
              <w:ind w:left="57" w:right="57"/>
              <w:jc w:val="center"/>
            </w:pPr>
          </w:p>
          <w:p w:rsidR="00F946BA" w:rsidRDefault="00F946BA" w:rsidP="00F946BA">
            <w:pPr>
              <w:ind w:left="57" w:right="57"/>
              <w:jc w:val="center"/>
            </w:pPr>
          </w:p>
          <w:p w:rsidR="00F946BA" w:rsidRDefault="00F946BA" w:rsidP="00F946BA">
            <w:pPr>
              <w:ind w:left="57" w:right="57"/>
              <w:jc w:val="center"/>
            </w:pPr>
          </w:p>
          <w:p w:rsidR="00F946BA" w:rsidRDefault="00F946BA" w:rsidP="00F946BA">
            <w:pPr>
              <w:ind w:left="57" w:right="57"/>
              <w:jc w:val="center"/>
            </w:pPr>
          </w:p>
          <w:p w:rsidR="00F946BA" w:rsidRDefault="00F946BA" w:rsidP="00F946BA">
            <w:pPr>
              <w:ind w:left="57" w:right="57"/>
              <w:jc w:val="center"/>
            </w:pPr>
          </w:p>
          <w:p w:rsidR="00F946BA" w:rsidRDefault="00F946BA" w:rsidP="00F946BA">
            <w:pPr>
              <w:ind w:left="57" w:right="57"/>
              <w:jc w:val="center"/>
            </w:pPr>
          </w:p>
          <w:p w:rsidR="00F946BA" w:rsidRDefault="00F946BA" w:rsidP="00F946BA">
            <w:pPr>
              <w:ind w:left="57" w:right="57"/>
              <w:jc w:val="center"/>
            </w:pPr>
          </w:p>
        </w:tc>
      </w:tr>
      <w:tr w:rsidR="00080DFA" w:rsidTr="00F946BA">
        <w:trPr>
          <w:trHeight w:val="8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80DFA" w:rsidRDefault="00080DFA">
            <w:pPr>
              <w:ind w:right="57"/>
            </w:pP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BA" w:rsidRDefault="00F946BA" w:rsidP="00F946BA">
            <w:pPr>
              <w:ind w:right="57"/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Гаражи: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F946BA" w:rsidRDefault="00F946BA" w:rsidP="00080DFA">
      <w:pPr>
        <w:rPr>
          <w:b/>
          <w:sz w:val="28"/>
          <w:szCs w:val="28"/>
        </w:rPr>
      </w:pPr>
    </w:p>
    <w:p w:rsidR="00994F3D" w:rsidRDefault="00994F3D" w:rsidP="00080DFA">
      <w:pPr>
        <w:rPr>
          <w:b/>
          <w:sz w:val="28"/>
          <w:szCs w:val="28"/>
        </w:rPr>
      </w:pPr>
    </w:p>
    <w:p w:rsidR="00080DFA" w:rsidRDefault="00080DFA" w:rsidP="00080DF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3.2. Транспортные средства</w:t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4"/>
        <w:gridCol w:w="378"/>
        <w:gridCol w:w="3794"/>
        <w:gridCol w:w="1797"/>
        <w:gridCol w:w="3608"/>
      </w:tblGrid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№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080DFA" w:rsidRDefault="00080DFA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Вид</w:t>
            </w:r>
          </w:p>
          <w:p w:rsidR="00080DFA" w:rsidRDefault="00080DF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f"/>
              </w:rPr>
              <w:footnoteReference w:id="1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80DFA" w:rsidRDefault="00080DFA">
            <w:pPr>
              <w:ind w:left="57" w:right="57"/>
            </w:pPr>
            <w:r>
              <w:t>1)</w:t>
            </w:r>
          </w:p>
          <w:p w:rsidR="00840BAC" w:rsidRDefault="00840BAC">
            <w:pPr>
              <w:ind w:left="57" w:right="57"/>
            </w:pPr>
          </w:p>
          <w:p w:rsidR="00840BAC" w:rsidRDefault="00840BAC">
            <w:pPr>
              <w:ind w:left="57" w:right="57"/>
            </w:pPr>
          </w:p>
          <w:p w:rsidR="00840BAC" w:rsidRDefault="00840BAC">
            <w:pPr>
              <w:ind w:left="57" w:right="57"/>
            </w:pPr>
            <w:r>
              <w:t>2)</w:t>
            </w:r>
          </w:p>
          <w:p w:rsidR="00840BAC" w:rsidRDefault="00840BAC">
            <w:pPr>
              <w:ind w:left="57" w:right="57"/>
            </w:pPr>
          </w:p>
          <w:p w:rsidR="00080DFA" w:rsidRDefault="00840BAC">
            <w:pPr>
              <w:ind w:left="57" w:right="57"/>
            </w:pPr>
            <w:r>
              <w:t xml:space="preserve">   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  <w:r>
              <w:t>ВАЗ 210</w:t>
            </w:r>
            <w:r w:rsidR="00840BAC">
              <w:t xml:space="preserve">74  2006 </w:t>
            </w:r>
            <w:r>
              <w:t>г.</w:t>
            </w:r>
          </w:p>
          <w:p w:rsidR="00840BAC" w:rsidRDefault="00840BAC">
            <w:pPr>
              <w:ind w:left="57" w:right="57"/>
            </w:pPr>
          </w:p>
          <w:p w:rsidR="00840BAC" w:rsidRDefault="00840BAC">
            <w:pPr>
              <w:ind w:left="57" w:right="57"/>
            </w:pPr>
          </w:p>
          <w:p w:rsidR="00080DFA" w:rsidRDefault="00840BAC">
            <w:pPr>
              <w:ind w:left="57" w:right="57"/>
            </w:pPr>
            <w:r>
              <w:t>УАЗ</w:t>
            </w:r>
            <w:r w:rsidR="005B036D">
              <w:t xml:space="preserve"> 469</w:t>
            </w:r>
            <w:proofErr w:type="gramStart"/>
            <w:r w:rsidR="005B036D">
              <w:t xml:space="preserve"> Б</w:t>
            </w:r>
            <w:proofErr w:type="gramEnd"/>
            <w:r w:rsidR="005B036D">
              <w:t xml:space="preserve">   1</w:t>
            </w:r>
            <w:r>
              <w:t>9</w:t>
            </w:r>
            <w:r w:rsidR="005B036D">
              <w:t>9</w:t>
            </w:r>
            <w:r>
              <w:t>7г.</w:t>
            </w:r>
          </w:p>
          <w:p w:rsidR="00840BAC" w:rsidRDefault="00840BAC">
            <w:pPr>
              <w:ind w:left="57" w:right="57"/>
            </w:pPr>
          </w:p>
          <w:p w:rsidR="00840BAC" w:rsidRDefault="00840BAC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036D" w:rsidRDefault="005B036D" w:rsidP="005B036D">
            <w:pPr>
              <w:ind w:left="57" w:right="57"/>
            </w:pPr>
            <w:r>
              <w:t>индивидуальн</w:t>
            </w:r>
            <w:r w:rsidR="00994F3D">
              <w:t>ая</w:t>
            </w:r>
          </w:p>
          <w:p w:rsidR="005B036D" w:rsidRDefault="005B036D" w:rsidP="005B036D">
            <w:pPr>
              <w:ind w:left="57" w:right="57"/>
            </w:pPr>
          </w:p>
          <w:p w:rsidR="005B036D" w:rsidRDefault="005B036D" w:rsidP="005B036D">
            <w:pPr>
              <w:ind w:left="57" w:right="57"/>
            </w:pPr>
          </w:p>
          <w:p w:rsidR="005B036D" w:rsidRDefault="005B036D" w:rsidP="005B036D">
            <w:pPr>
              <w:ind w:left="57" w:right="57"/>
            </w:pPr>
          </w:p>
          <w:p w:rsidR="00080DFA" w:rsidRDefault="00080DFA">
            <w:pPr>
              <w:ind w:left="57" w:right="57"/>
            </w:pPr>
            <w:r>
              <w:t>индивидуальная</w:t>
            </w:r>
          </w:p>
          <w:p w:rsidR="00994F3D" w:rsidRDefault="00994F3D">
            <w:pPr>
              <w:ind w:left="57" w:right="57"/>
            </w:pPr>
          </w:p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0BAC" w:rsidRDefault="00080DFA" w:rsidP="00840BAC">
            <w:pPr>
              <w:ind w:right="57"/>
            </w:pPr>
            <w:r>
              <w:t>ГИ</w:t>
            </w:r>
            <w:proofErr w:type="gramStart"/>
            <w:r>
              <w:t>БДД пр</w:t>
            </w:r>
            <w:proofErr w:type="gramEnd"/>
            <w:r>
              <w:t>и У</w:t>
            </w:r>
            <w:r w:rsidR="00840BAC">
              <w:t>М</w:t>
            </w:r>
            <w:r>
              <w:t xml:space="preserve">ВД </w:t>
            </w:r>
            <w:r w:rsidR="00840BAC">
              <w:t xml:space="preserve">РФ по </w:t>
            </w:r>
            <w:r>
              <w:t>Курской области</w:t>
            </w:r>
            <w:r w:rsidR="00840BAC">
              <w:t xml:space="preserve"> </w:t>
            </w:r>
          </w:p>
          <w:p w:rsidR="00840BAC" w:rsidRDefault="00840BAC" w:rsidP="00840BAC">
            <w:pPr>
              <w:ind w:right="57"/>
            </w:pPr>
          </w:p>
          <w:p w:rsidR="00840BAC" w:rsidRDefault="00840BAC" w:rsidP="00840BAC">
            <w:pPr>
              <w:ind w:right="57"/>
            </w:pPr>
            <w:r>
              <w:t>ГИ</w:t>
            </w:r>
            <w:proofErr w:type="gramStart"/>
            <w:r>
              <w:t>БДД пр</w:t>
            </w:r>
            <w:proofErr w:type="gramEnd"/>
            <w:r>
              <w:t>и УМВД РФ по Курской области</w:t>
            </w:r>
          </w:p>
          <w:p w:rsidR="00080DFA" w:rsidRDefault="00080DFA" w:rsidP="00840BAC">
            <w:pPr>
              <w:ind w:right="57"/>
            </w:pPr>
          </w:p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840BAC" w:rsidP="00840BAC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76"/>
        <w:gridCol w:w="3315"/>
        <w:gridCol w:w="2110"/>
        <w:gridCol w:w="1457"/>
        <w:gridCol w:w="1133"/>
        <w:gridCol w:w="1694"/>
      </w:tblGrid>
      <w:tr w:rsidR="00080DFA" w:rsidTr="00080DFA">
        <w:trPr>
          <w:trHeight w:val="24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№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080DFA" w:rsidRDefault="00080DFA">
            <w:pPr>
              <w:ind w:left="57" w:right="57"/>
              <w:jc w:val="center"/>
            </w:pPr>
            <w:r>
              <w:t>или иной кредитной</w:t>
            </w:r>
          </w:p>
          <w:p w:rsidR="00080DFA" w:rsidRDefault="00080DFA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Вид и валюта</w:t>
            </w:r>
          </w:p>
          <w:p w:rsidR="00080DFA" w:rsidRDefault="00080DFA">
            <w:pPr>
              <w:ind w:left="57" w:right="57"/>
              <w:jc w:val="center"/>
            </w:pPr>
            <w:r>
              <w:t>счета</w:t>
            </w:r>
            <w:r>
              <w:rPr>
                <w:rStyle w:val="af"/>
              </w:rPr>
              <w:footnoteReference w:id="11"/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Дата</w:t>
            </w:r>
          </w:p>
          <w:p w:rsidR="00080DFA" w:rsidRDefault="00080DFA">
            <w:pPr>
              <w:ind w:left="57" w:right="57"/>
              <w:jc w:val="center"/>
            </w:pPr>
            <w:r>
              <w:t>открытия</w:t>
            </w:r>
          </w:p>
          <w:p w:rsidR="00080DFA" w:rsidRDefault="00080DFA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Остаток</w:t>
            </w:r>
          </w:p>
          <w:p w:rsidR="00080DFA" w:rsidRDefault="00080DFA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f"/>
              </w:rPr>
              <w:footnoteReference w:id="12"/>
            </w:r>
          </w:p>
          <w:p w:rsidR="00080DFA" w:rsidRDefault="00080DFA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Сумма</w:t>
            </w:r>
          </w:p>
          <w:p w:rsidR="00080DFA" w:rsidRDefault="00080DFA">
            <w:pPr>
              <w:ind w:left="57" w:right="57"/>
              <w:jc w:val="center"/>
            </w:pPr>
            <w:r>
              <w:t>поступивших</w:t>
            </w:r>
          </w:p>
          <w:p w:rsidR="00080DFA" w:rsidRDefault="00080DFA">
            <w:pPr>
              <w:ind w:left="57" w:right="57"/>
              <w:jc w:val="center"/>
            </w:pPr>
            <w:r>
              <w:t>на счет</w:t>
            </w:r>
          </w:p>
          <w:p w:rsidR="00080DFA" w:rsidRDefault="00080DFA">
            <w:pPr>
              <w:ind w:left="57" w:right="57"/>
              <w:jc w:val="center"/>
            </w:pPr>
            <w:r>
              <w:t>денежных</w:t>
            </w:r>
          </w:p>
          <w:p w:rsidR="00080DFA" w:rsidRDefault="00080DF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f"/>
              </w:rPr>
              <w:footnoteReference w:id="13"/>
            </w:r>
          </w:p>
          <w:p w:rsidR="00080DFA" w:rsidRDefault="00080DFA">
            <w:pPr>
              <w:ind w:left="57" w:right="57"/>
              <w:jc w:val="center"/>
            </w:pPr>
            <w:r>
              <w:t>(руб.)</w:t>
            </w:r>
          </w:p>
        </w:tc>
      </w:tr>
      <w:tr w:rsidR="00080DFA" w:rsidTr="00080DFA">
        <w:trPr>
          <w:trHeight w:val="24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6</w:t>
            </w:r>
          </w:p>
        </w:tc>
      </w:tr>
      <w:tr w:rsidR="00080DFA" w:rsidTr="00080DFA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ПАО Сбербанк 8596/00510</w:t>
            </w:r>
          </w:p>
          <w:p w:rsidR="00080DFA" w:rsidRDefault="00080DFA">
            <w:pPr>
              <w:ind w:left="57" w:right="57"/>
            </w:pPr>
            <w:r>
              <w:t>306600 Курская область,</w:t>
            </w:r>
          </w:p>
          <w:p w:rsidR="00080DFA" w:rsidRDefault="00080DFA">
            <w:pPr>
              <w:ind w:left="57" w:right="57"/>
            </w:pPr>
            <w:r>
              <w:t>Советский район,</w:t>
            </w:r>
          </w:p>
          <w:p w:rsidR="00080DFA" w:rsidRDefault="00080DFA">
            <w:pPr>
              <w:ind w:left="57" w:right="57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депозитный, рубль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 w:rsidP="00A42E7F">
            <w:pPr>
              <w:ind w:left="57" w:right="57"/>
            </w:pPr>
            <w:r>
              <w:t>01.01.199</w:t>
            </w:r>
            <w:r w:rsidR="00A42E7F">
              <w:t>4</w:t>
            </w:r>
            <w: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A42E7F" w:rsidP="00A42E7F">
            <w:pPr>
              <w:ind w:left="57" w:right="57"/>
              <w:jc w:val="center"/>
            </w:pPr>
            <w:r>
              <w:t>37</w:t>
            </w:r>
            <w:r w:rsidR="00080DFA">
              <w:t>,9</w:t>
            </w:r>
            <w: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080DFA" w:rsidTr="00080DFA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ПАО Сбербанк 8596/00510</w:t>
            </w:r>
          </w:p>
          <w:p w:rsidR="00080DFA" w:rsidRDefault="00080DFA">
            <w:pPr>
              <w:ind w:left="57" w:right="57"/>
            </w:pPr>
            <w:r>
              <w:t>306600 Курская область,</w:t>
            </w:r>
          </w:p>
          <w:p w:rsidR="00080DFA" w:rsidRDefault="00080DFA">
            <w:pPr>
              <w:ind w:left="57" w:right="57"/>
            </w:pPr>
            <w:r>
              <w:t>Советский район,</w:t>
            </w:r>
          </w:p>
          <w:p w:rsidR="00080DFA" w:rsidRDefault="00080DFA">
            <w:pPr>
              <w:ind w:left="57" w:right="57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депозитный, рубль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 w:rsidP="00A42E7F">
            <w:pPr>
              <w:ind w:left="57" w:right="57"/>
            </w:pPr>
            <w:r>
              <w:t>0</w:t>
            </w:r>
            <w:r w:rsidR="00A42E7F">
              <w:t>5</w:t>
            </w:r>
            <w:r>
              <w:t>.</w:t>
            </w:r>
            <w:r w:rsidR="00A42E7F">
              <w:t>06</w:t>
            </w:r>
            <w:r>
              <w:t>.200</w:t>
            </w:r>
            <w:r w:rsidR="00A42E7F">
              <w:t>6</w:t>
            </w:r>
            <w: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A42E7F" w:rsidP="00A42E7F">
            <w:pPr>
              <w:ind w:left="57" w:right="57"/>
              <w:jc w:val="center"/>
            </w:pPr>
            <w:r>
              <w:t>746</w:t>
            </w:r>
            <w:r w:rsidR="00080DFA">
              <w:t>,</w:t>
            </w:r>
            <w:r>
              <w:t>50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080DFA" w:rsidTr="00080DFA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ПАО Сбербанк 8596/00510</w:t>
            </w:r>
          </w:p>
          <w:p w:rsidR="00080DFA" w:rsidRDefault="00080DFA">
            <w:pPr>
              <w:ind w:left="57" w:right="57"/>
            </w:pPr>
            <w:r>
              <w:t>306600 Курская область,</w:t>
            </w:r>
          </w:p>
          <w:p w:rsidR="00080DFA" w:rsidRDefault="00080DFA">
            <w:pPr>
              <w:ind w:left="57" w:right="57"/>
            </w:pPr>
            <w:r>
              <w:t>Советский район,</w:t>
            </w:r>
          </w:p>
          <w:p w:rsidR="00080DFA" w:rsidRDefault="00080DFA">
            <w:pPr>
              <w:ind w:left="57" w:right="57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текущий, рубль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A42E7F" w:rsidP="00A42E7F">
            <w:pPr>
              <w:ind w:left="57" w:right="57"/>
            </w:pPr>
            <w:r>
              <w:t>30.10.</w:t>
            </w:r>
            <w:r w:rsidR="00080DFA">
              <w:t>20</w:t>
            </w:r>
            <w:r>
              <w:t>0</w:t>
            </w:r>
            <w:r w:rsidR="00080DFA">
              <w:t>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A42E7F" w:rsidP="00A42E7F">
            <w:pPr>
              <w:ind w:left="57" w:right="57"/>
              <w:jc w:val="center"/>
            </w:pPr>
            <w:r>
              <w:t>0</w:t>
            </w:r>
            <w:r w:rsidR="00080DFA">
              <w:t>,</w:t>
            </w:r>
            <w:r>
              <w:t>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080DFA" w:rsidTr="00080DFA">
        <w:trPr>
          <w:trHeight w:val="397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ПАО Сбербанк 8596/00510</w:t>
            </w:r>
          </w:p>
          <w:p w:rsidR="00080DFA" w:rsidRDefault="00080DFA">
            <w:pPr>
              <w:ind w:left="57" w:right="57"/>
            </w:pPr>
            <w:r>
              <w:t>306600 Курская область,</w:t>
            </w:r>
          </w:p>
          <w:p w:rsidR="00080DFA" w:rsidRDefault="00080DFA">
            <w:pPr>
              <w:ind w:left="57" w:right="57"/>
            </w:pPr>
            <w:r>
              <w:t>Советский район,</w:t>
            </w:r>
          </w:p>
          <w:p w:rsidR="00080DFA" w:rsidRDefault="00080DFA">
            <w:pPr>
              <w:ind w:left="57" w:right="57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текущий</w:t>
            </w:r>
            <w:proofErr w:type="gramStart"/>
            <w:r>
              <w:t xml:space="preserve"> ,</w:t>
            </w:r>
            <w:proofErr w:type="gramEnd"/>
            <w:r>
              <w:t>рубль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A42E7F" w:rsidP="00A42E7F">
            <w:pPr>
              <w:ind w:left="57" w:right="57"/>
            </w:pPr>
            <w:r>
              <w:t>27</w:t>
            </w:r>
            <w:r w:rsidR="00080DFA">
              <w:t>.0</w:t>
            </w:r>
            <w:r>
              <w:t>7</w:t>
            </w:r>
            <w:r w:rsidR="00080DFA">
              <w:t>.201</w:t>
            </w:r>
            <w:r>
              <w:t>5</w:t>
            </w:r>
            <w:r w:rsidR="00080DFA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A42E7F" w:rsidP="00A42E7F">
            <w:pPr>
              <w:ind w:left="57" w:right="57"/>
              <w:jc w:val="center"/>
            </w:pPr>
            <w:r>
              <w:t>6164</w:t>
            </w:r>
            <w:r w:rsidR="00080DFA">
              <w:t>,</w:t>
            </w:r>
            <w:r>
              <w:t>27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превышает</w:t>
            </w: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5. Сведения о ценных бумагах</w:t>
      </w:r>
    </w:p>
    <w:p w:rsidR="00080DFA" w:rsidRDefault="00080DFA" w:rsidP="00080DF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080DFA" w:rsidTr="00080DFA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№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Наименование и</w:t>
            </w:r>
          </w:p>
          <w:p w:rsidR="00080DFA" w:rsidRDefault="00080DFA">
            <w:pPr>
              <w:ind w:left="57" w:right="57"/>
              <w:jc w:val="center"/>
            </w:pPr>
            <w:r>
              <w:t>организационно-</w:t>
            </w:r>
          </w:p>
          <w:p w:rsidR="00080DFA" w:rsidRDefault="00080DFA">
            <w:pPr>
              <w:ind w:left="57" w:right="57"/>
              <w:jc w:val="center"/>
            </w:pPr>
            <w:r>
              <w:t>правовая форма</w:t>
            </w:r>
          </w:p>
          <w:p w:rsidR="00080DFA" w:rsidRDefault="00080DFA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f"/>
              </w:rPr>
              <w:footnoteReference w:id="14"/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Местонахождение</w:t>
            </w:r>
          </w:p>
          <w:p w:rsidR="00080DFA" w:rsidRDefault="00080DFA">
            <w:pPr>
              <w:ind w:left="57" w:right="57"/>
              <w:jc w:val="center"/>
            </w:pPr>
            <w:r>
              <w:t>организации</w:t>
            </w:r>
          </w:p>
          <w:p w:rsidR="00080DFA" w:rsidRDefault="00080DF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Уставный</w:t>
            </w:r>
          </w:p>
          <w:p w:rsidR="00080DFA" w:rsidRDefault="00080DFA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f"/>
              </w:rPr>
              <w:footnoteReference w:id="15"/>
            </w:r>
          </w:p>
          <w:p w:rsidR="00080DFA" w:rsidRDefault="00080DFA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Доля</w:t>
            </w:r>
          </w:p>
          <w:p w:rsidR="00080DFA" w:rsidRDefault="00080DFA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f"/>
              </w:rPr>
              <w:footnoteReference w:id="16"/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Основание</w:t>
            </w:r>
          </w:p>
          <w:p w:rsidR="00080DFA" w:rsidRDefault="00080DFA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f"/>
              </w:rPr>
              <w:footnoteReference w:id="17"/>
            </w:r>
          </w:p>
        </w:tc>
      </w:tr>
      <w:tr w:rsidR="00080DFA" w:rsidTr="00080DFA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6</w:t>
            </w:r>
          </w:p>
        </w:tc>
      </w:tr>
      <w:tr w:rsidR="00080DFA" w:rsidTr="00080DFA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</w:tbl>
    <w:p w:rsidR="00080DFA" w:rsidRDefault="00080DFA" w:rsidP="00080D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5.2. Иные ценные бумаги</w:t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080DFA" w:rsidTr="00080DFA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№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Вид</w:t>
            </w:r>
          </w:p>
          <w:p w:rsidR="00080DFA" w:rsidRDefault="00080DFA">
            <w:pPr>
              <w:ind w:left="57" w:right="57"/>
              <w:jc w:val="center"/>
            </w:pPr>
            <w:r>
              <w:t>ценной</w:t>
            </w:r>
          </w:p>
          <w:p w:rsidR="00080DFA" w:rsidRDefault="00080DFA">
            <w:pPr>
              <w:ind w:left="57" w:right="57"/>
              <w:jc w:val="center"/>
            </w:pPr>
            <w:r>
              <w:t>бумаги</w:t>
            </w:r>
            <w:r>
              <w:rPr>
                <w:rStyle w:val="af"/>
              </w:rPr>
              <w:footnoteReference w:id="18"/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Лицо, выпустившее</w:t>
            </w:r>
          </w:p>
          <w:p w:rsidR="00080DFA" w:rsidRDefault="00080DFA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Номинальная</w:t>
            </w:r>
          </w:p>
          <w:p w:rsidR="00080DFA" w:rsidRDefault="00080DFA">
            <w:pPr>
              <w:ind w:left="57" w:right="57"/>
              <w:jc w:val="center"/>
            </w:pPr>
            <w:r>
              <w:t>величина</w:t>
            </w:r>
          </w:p>
          <w:p w:rsidR="00080DFA" w:rsidRDefault="00080DFA">
            <w:pPr>
              <w:ind w:left="57" w:right="57"/>
              <w:jc w:val="center"/>
            </w:pPr>
            <w:r>
              <w:t>обязательства</w:t>
            </w:r>
          </w:p>
          <w:p w:rsidR="00080DFA" w:rsidRDefault="00080DFA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Общее</w:t>
            </w:r>
          </w:p>
          <w:p w:rsidR="00080DFA" w:rsidRDefault="00080DFA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Общая</w:t>
            </w:r>
          </w:p>
          <w:p w:rsidR="00080DFA" w:rsidRDefault="00080DFA">
            <w:pPr>
              <w:ind w:left="57" w:right="57"/>
              <w:jc w:val="center"/>
            </w:pPr>
            <w:r>
              <w:t>стоимость</w:t>
            </w:r>
            <w:r>
              <w:rPr>
                <w:rStyle w:val="af"/>
              </w:rPr>
              <w:footnoteReference w:id="19"/>
            </w:r>
          </w:p>
          <w:p w:rsidR="00080DFA" w:rsidRDefault="00080DFA">
            <w:pPr>
              <w:ind w:left="57" w:right="57"/>
              <w:jc w:val="center"/>
            </w:pPr>
            <w:r>
              <w:t>(руб.)</w:t>
            </w:r>
          </w:p>
        </w:tc>
      </w:tr>
      <w:tr w:rsidR="00080DFA" w:rsidTr="00080DFA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6</w:t>
            </w:r>
          </w:p>
        </w:tc>
      </w:tr>
      <w:tr w:rsidR="00080DFA" w:rsidTr="00080DFA">
        <w:trPr>
          <w:trHeight w:val="39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</w:tr>
    </w:tbl>
    <w:p w:rsidR="00080DFA" w:rsidRDefault="00080DFA" w:rsidP="00080DFA">
      <w:pPr>
        <w:ind w:firstLine="340"/>
        <w:jc w:val="both"/>
        <w:rPr>
          <w:sz w:val="28"/>
          <w:szCs w:val="28"/>
        </w:rPr>
      </w:pPr>
    </w:p>
    <w:p w:rsidR="00080DFA" w:rsidRDefault="00080DFA" w:rsidP="00080DFA">
      <w:pPr>
        <w:ind w:firstLine="340"/>
        <w:jc w:val="both"/>
        <w:rPr>
          <w:sz w:val="28"/>
          <w:szCs w:val="28"/>
        </w:rPr>
      </w:pPr>
    </w:p>
    <w:p w:rsidR="00080DFA" w:rsidRDefault="00080DFA" w:rsidP="00080DFA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f3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080DFA" w:rsidTr="00080DFA">
        <w:trPr>
          <w:trHeight w:val="240"/>
        </w:trPr>
        <w:tc>
          <w:tcPr>
            <w:tcW w:w="952" w:type="dxa"/>
            <w:vAlign w:val="bottom"/>
            <w:hideMark/>
          </w:tcPr>
          <w:p w:rsidR="00080DFA" w:rsidRDefault="00080D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  <w:hideMark/>
          </w:tcPr>
          <w:p w:rsidR="00080DFA" w:rsidRDefault="00080D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5D57E5" w:rsidRDefault="005D57E5" w:rsidP="005D57E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5D57E5" w:rsidRDefault="005D57E5" w:rsidP="005D57E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f"/>
          <w:b/>
          <w:sz w:val="28"/>
          <w:szCs w:val="28"/>
        </w:rPr>
        <w:footnoteReference w:id="20"/>
      </w:r>
    </w:p>
    <w:p w:rsidR="005D57E5" w:rsidRDefault="005D57E5" w:rsidP="005D57E5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5D57E5" w:rsidTr="005D57E5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7E5" w:rsidRDefault="005D57E5">
            <w:pPr>
              <w:ind w:left="57" w:right="57"/>
              <w:jc w:val="center"/>
            </w:pPr>
            <w:r>
              <w:t>№</w:t>
            </w:r>
          </w:p>
          <w:p w:rsidR="005D57E5" w:rsidRDefault="005D57E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7E5" w:rsidRDefault="005D57E5">
            <w:pPr>
              <w:ind w:left="57" w:right="57"/>
              <w:jc w:val="center"/>
            </w:pPr>
            <w:r>
              <w:t>Вид</w:t>
            </w:r>
          </w:p>
          <w:p w:rsidR="005D57E5" w:rsidRDefault="005D57E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f"/>
              </w:rPr>
              <w:footnoteReference w:id="21"/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7E5" w:rsidRDefault="005D57E5">
            <w:pPr>
              <w:ind w:left="57" w:right="57"/>
              <w:jc w:val="center"/>
            </w:pPr>
            <w:r>
              <w:t>Вид и сроки</w:t>
            </w:r>
          </w:p>
          <w:p w:rsidR="005D57E5" w:rsidRDefault="005D57E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f"/>
              </w:rPr>
              <w:footnoteReference w:id="22"/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7E5" w:rsidRDefault="005D57E5">
            <w:pPr>
              <w:ind w:left="57" w:right="57"/>
              <w:jc w:val="center"/>
            </w:pPr>
            <w:r>
              <w:t>Основание</w:t>
            </w:r>
          </w:p>
          <w:p w:rsidR="005D57E5" w:rsidRDefault="005D57E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f"/>
              </w:rPr>
              <w:footnoteReference w:id="23"/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7E5" w:rsidRDefault="005D57E5">
            <w:pPr>
              <w:ind w:left="57" w:right="57"/>
              <w:jc w:val="center"/>
            </w:pPr>
            <w:r>
              <w:t>Местонахождение</w:t>
            </w:r>
          </w:p>
          <w:p w:rsidR="005D57E5" w:rsidRDefault="005D57E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7E5" w:rsidRDefault="005D57E5">
            <w:pPr>
              <w:ind w:left="57" w:right="57"/>
              <w:jc w:val="center"/>
            </w:pPr>
            <w:r>
              <w:t>Площадь</w:t>
            </w:r>
          </w:p>
          <w:p w:rsidR="005D57E5" w:rsidRDefault="005D57E5">
            <w:pPr>
              <w:ind w:left="57" w:right="57"/>
              <w:jc w:val="center"/>
            </w:pPr>
            <w:r>
              <w:t>(кв. м)</w:t>
            </w:r>
          </w:p>
        </w:tc>
      </w:tr>
      <w:tr w:rsidR="005D57E5" w:rsidTr="005D57E5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7E5" w:rsidRDefault="005D57E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7E5" w:rsidRDefault="005D57E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7E5" w:rsidRDefault="005D57E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7E5" w:rsidRDefault="005D57E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7E5" w:rsidRDefault="005D57E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7E5" w:rsidRDefault="005D57E5">
            <w:pPr>
              <w:ind w:left="57" w:right="57"/>
              <w:jc w:val="center"/>
            </w:pPr>
            <w:r>
              <w:t>6</w:t>
            </w:r>
          </w:p>
        </w:tc>
      </w:tr>
      <w:tr w:rsidR="005D57E5" w:rsidTr="005D57E5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57E5" w:rsidRDefault="005D57E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7E5" w:rsidRDefault="005D57E5" w:rsidP="005D57E5">
            <w:pPr>
              <w:jc w:val="center"/>
            </w:pPr>
            <w:r>
              <w:t>не имеет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7E5" w:rsidRDefault="005D57E5">
            <w:pPr>
              <w:ind w:left="57" w:right="57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7E5" w:rsidRDefault="005D57E5">
            <w:pPr>
              <w:ind w:left="57" w:right="57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7E5" w:rsidRDefault="005D57E5">
            <w:pPr>
              <w:ind w:left="57" w:right="57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7E5" w:rsidRDefault="005D57E5">
            <w:pPr>
              <w:ind w:left="57" w:right="57"/>
              <w:jc w:val="right"/>
            </w:pPr>
          </w:p>
        </w:tc>
      </w:tr>
    </w:tbl>
    <w:p w:rsidR="00080DFA" w:rsidRDefault="00080DFA" w:rsidP="005D57E5">
      <w:pPr>
        <w:rPr>
          <w:b/>
          <w:sz w:val="28"/>
          <w:szCs w:val="28"/>
        </w:rPr>
      </w:pPr>
    </w:p>
    <w:p w:rsidR="00080DFA" w:rsidRDefault="00080DFA" w:rsidP="00080DFA">
      <w:pPr>
        <w:rPr>
          <w:b/>
          <w:sz w:val="28"/>
          <w:szCs w:val="28"/>
        </w:rPr>
      </w:pPr>
      <w:r>
        <w:rPr>
          <w:b/>
          <w:sz w:val="28"/>
          <w:szCs w:val="28"/>
        </w:rPr>
        <w:t>6.2. Срочные обязательства финансового характера</w:t>
      </w:r>
      <w:r>
        <w:rPr>
          <w:rStyle w:val="af"/>
          <w:b/>
          <w:sz w:val="28"/>
          <w:szCs w:val="28"/>
        </w:rPr>
        <w:footnoteReference w:id="24"/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8"/>
        <w:gridCol w:w="2059"/>
        <w:gridCol w:w="2155"/>
        <w:gridCol w:w="1935"/>
        <w:gridCol w:w="876"/>
        <w:gridCol w:w="140"/>
        <w:gridCol w:w="858"/>
        <w:gridCol w:w="1604"/>
      </w:tblGrid>
      <w:tr w:rsidR="00080DFA" w:rsidTr="00080DFA">
        <w:trPr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№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Содержание</w:t>
            </w:r>
          </w:p>
          <w:p w:rsidR="00080DFA" w:rsidRDefault="00080DFA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f"/>
              </w:rPr>
              <w:footnoteReference w:id="25"/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Кредитор</w:t>
            </w:r>
          </w:p>
          <w:p w:rsidR="00080DFA" w:rsidRDefault="00080DFA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f"/>
              </w:rPr>
              <w:footnoteReference w:id="26"/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Основание</w:t>
            </w:r>
          </w:p>
          <w:p w:rsidR="00080DFA" w:rsidRDefault="00080DFA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f"/>
              </w:rPr>
              <w:footnoteReference w:id="27"/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Сумма</w:t>
            </w:r>
          </w:p>
          <w:p w:rsidR="00080DFA" w:rsidRDefault="00080DFA">
            <w:pPr>
              <w:ind w:left="57" w:right="57"/>
              <w:jc w:val="center"/>
            </w:pPr>
            <w:r>
              <w:t>обязательства/</w:t>
            </w:r>
          </w:p>
          <w:p w:rsidR="00080DFA" w:rsidRDefault="00080DFA">
            <w:pPr>
              <w:ind w:left="57" w:right="57"/>
              <w:jc w:val="center"/>
            </w:pPr>
            <w:r>
              <w:t>размер</w:t>
            </w:r>
          </w:p>
          <w:p w:rsidR="00080DFA" w:rsidRDefault="00080DFA">
            <w:pPr>
              <w:ind w:left="57" w:right="57"/>
              <w:jc w:val="center"/>
            </w:pPr>
            <w:r>
              <w:t>обязательства</w:t>
            </w:r>
          </w:p>
          <w:p w:rsidR="00080DFA" w:rsidRDefault="00080DFA">
            <w:pPr>
              <w:ind w:left="57" w:right="57"/>
              <w:jc w:val="center"/>
            </w:pPr>
            <w:r>
              <w:t>по состоянию</w:t>
            </w:r>
          </w:p>
          <w:p w:rsidR="00080DFA" w:rsidRDefault="00080DFA">
            <w:pPr>
              <w:ind w:left="57" w:right="57"/>
              <w:jc w:val="center"/>
            </w:pPr>
            <w:r>
              <w:t>на отчетную</w:t>
            </w:r>
          </w:p>
          <w:p w:rsidR="00080DFA" w:rsidRDefault="00080DFA">
            <w:pPr>
              <w:ind w:left="57" w:right="57"/>
              <w:jc w:val="center"/>
            </w:pPr>
            <w:r>
              <w:t>дату</w:t>
            </w:r>
            <w:r>
              <w:rPr>
                <w:rStyle w:val="af"/>
              </w:rPr>
              <w:footnoteReference w:id="28"/>
            </w:r>
          </w:p>
          <w:p w:rsidR="00080DFA" w:rsidRDefault="00080DFA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Условия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>
              <w:t>-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f"/>
              </w:rPr>
              <w:footnoteReference w:id="29"/>
            </w:r>
          </w:p>
        </w:tc>
      </w:tr>
      <w:tr w:rsidR="00080DFA" w:rsidTr="00080DFA">
        <w:trPr>
          <w:trHeight w:val="2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6</w:t>
            </w:r>
          </w:p>
        </w:tc>
      </w:tr>
      <w:tr w:rsidR="00080DFA" w:rsidTr="00080DFA">
        <w:trPr>
          <w:trHeight w:val="39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80DFA" w:rsidRDefault="00080DFA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both"/>
            </w:pP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7. Сведения о недвижимом имуществе, транспортных средствах</w:t>
      </w:r>
      <w:r>
        <w:rPr>
          <w:b/>
          <w:sz w:val="28"/>
          <w:szCs w:val="28"/>
        </w:rPr>
        <w:br/>
        <w:t>и ценных бумагах, отчужденных в течение отчетного периода</w:t>
      </w:r>
      <w:r>
        <w:rPr>
          <w:b/>
          <w:sz w:val="28"/>
          <w:szCs w:val="28"/>
        </w:rPr>
        <w:br/>
        <w:t>в результате безвозмездной сделки</w:t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№</w:t>
            </w:r>
          </w:p>
          <w:p w:rsidR="00080DFA" w:rsidRDefault="00080DFA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Вид имущества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  <w:t>по сделке</w:t>
            </w:r>
            <w:r>
              <w:rPr>
                <w:rStyle w:val="af"/>
              </w:rPr>
              <w:footnoteReference w:id="3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DFA" w:rsidRDefault="00080DFA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  <w:t>имущества</w:t>
            </w:r>
            <w:r>
              <w:rPr>
                <w:rStyle w:val="af"/>
              </w:rPr>
              <w:footnoteReference w:id="31"/>
            </w: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Земельные участки: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Ценные бумаги: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0DFA" w:rsidRDefault="00080DFA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  <w:tr w:rsidR="00080DFA" w:rsidTr="00080DFA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0DFA" w:rsidRDefault="00080DFA">
            <w:pPr>
              <w:ind w:left="57" w:right="57"/>
            </w:pP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rPr>
          <w:sz w:val="28"/>
          <w:szCs w:val="28"/>
        </w:rPr>
      </w:pPr>
    </w:p>
    <w:p w:rsidR="00080DFA" w:rsidRDefault="00080DFA" w:rsidP="00080DFA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Достоверность и полноту настоящих сведений подтверждаю.</w:t>
      </w:r>
    </w:p>
    <w:p w:rsidR="00080DFA" w:rsidRDefault="00080DFA" w:rsidP="00080DFA">
      <w:pPr>
        <w:rPr>
          <w:sz w:val="28"/>
          <w:szCs w:val="28"/>
        </w:rPr>
      </w:pPr>
    </w:p>
    <w:tbl>
      <w:tblPr>
        <w:tblStyle w:val="af3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080DFA" w:rsidTr="00080DFA">
        <w:trPr>
          <w:trHeight w:val="240"/>
        </w:trPr>
        <w:tc>
          <w:tcPr>
            <w:tcW w:w="140" w:type="dxa"/>
            <w:vAlign w:val="bottom"/>
            <w:hideMark/>
          </w:tcPr>
          <w:p w:rsidR="00080DFA" w:rsidRDefault="00080D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5D57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80DFA">
              <w:rPr>
                <w:sz w:val="28"/>
                <w:szCs w:val="28"/>
              </w:rPr>
              <w:t>8</w:t>
            </w:r>
          </w:p>
        </w:tc>
        <w:tc>
          <w:tcPr>
            <w:tcW w:w="308" w:type="dxa"/>
            <w:vAlign w:val="bottom"/>
            <w:hideMark/>
          </w:tcPr>
          <w:p w:rsidR="00080DFA" w:rsidRDefault="00080D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5D57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апреля</w:t>
            </w:r>
          </w:p>
        </w:tc>
        <w:tc>
          <w:tcPr>
            <w:tcW w:w="449" w:type="dxa"/>
            <w:vAlign w:val="bottom"/>
            <w:hideMark/>
          </w:tcPr>
          <w:p w:rsidR="00080DFA" w:rsidRDefault="00080D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  <w:hideMark/>
          </w:tcPr>
          <w:p w:rsidR="00080DFA" w:rsidRDefault="00080D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0DFA" w:rsidRDefault="00080DFA" w:rsidP="005D57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5D57E5">
              <w:rPr>
                <w:sz w:val="28"/>
                <w:szCs w:val="28"/>
              </w:rPr>
              <w:t>Миронова Н.А.</w:t>
            </w:r>
          </w:p>
        </w:tc>
      </w:tr>
      <w:tr w:rsidR="00080DFA" w:rsidTr="00080DFA">
        <w:tc>
          <w:tcPr>
            <w:tcW w:w="140" w:type="dxa"/>
            <w:vAlign w:val="bottom"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080DFA" w:rsidRDefault="005D57E5" w:rsidP="00080DF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tbl>
      <w:tblPr>
        <w:tblStyle w:val="af3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080DFA" w:rsidTr="00080DFA">
        <w:trPr>
          <w:trHeight w:val="240"/>
        </w:trPr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0DFA" w:rsidRDefault="005D57E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Н.Т.Петров </w:t>
            </w:r>
          </w:p>
        </w:tc>
      </w:tr>
      <w:tr w:rsidR="00080DFA" w:rsidTr="00080DFA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080DFA" w:rsidRDefault="00080DFA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080DFA" w:rsidRDefault="00080DFA" w:rsidP="00080DFA">
      <w:pPr>
        <w:rPr>
          <w:sz w:val="28"/>
          <w:szCs w:val="28"/>
        </w:rPr>
      </w:pPr>
    </w:p>
    <w:p w:rsidR="00792033" w:rsidRDefault="00792033"/>
    <w:sectPr w:rsidR="00792033" w:rsidSect="00080DFA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60" w:rsidRDefault="00AE7560" w:rsidP="00080DFA">
      <w:r>
        <w:separator/>
      </w:r>
    </w:p>
  </w:endnote>
  <w:endnote w:type="continuationSeparator" w:id="0">
    <w:p w:rsidR="00AE7560" w:rsidRDefault="00AE7560" w:rsidP="00080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60" w:rsidRDefault="00AE7560" w:rsidP="00080DFA">
      <w:r>
        <w:separator/>
      </w:r>
    </w:p>
  </w:footnote>
  <w:footnote w:type="continuationSeparator" w:id="0">
    <w:p w:rsidR="00AE7560" w:rsidRDefault="00AE7560" w:rsidP="00080DFA">
      <w:r>
        <w:continuationSeparator/>
      </w:r>
    </w:p>
  </w:footnote>
  <w:footnote w:id="1">
    <w:p w:rsidR="00F946BA" w:rsidRDefault="00F946BA" w:rsidP="00173408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F946BA" w:rsidRDefault="00F946BA" w:rsidP="00173408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 xml:space="preserve">. № 230-ФЗ «О </w:t>
      </w:r>
      <w:proofErr w:type="gramStart"/>
      <w:r>
        <w:rPr>
          <w:sz w:val="16"/>
          <w:szCs w:val="16"/>
        </w:rPr>
        <w:t>контроле за</w:t>
      </w:r>
      <w:proofErr w:type="gramEnd"/>
      <w:r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8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16"/>
            <w:szCs w:val="16"/>
          </w:rPr>
          <w:t>2013 г</w:t>
        </w:r>
      </w:smartTag>
      <w:r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полное или сокращенное официальное наименование организац</w:t>
      </w:r>
      <w:proofErr w:type="gramStart"/>
      <w:r>
        <w:rPr>
          <w:sz w:val="16"/>
          <w:szCs w:val="16"/>
        </w:rPr>
        <w:t>ии и ее</w:t>
      </w:r>
      <w:proofErr w:type="gramEnd"/>
      <w:r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</w:footnote>
  <w:footnote w:id="19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5D57E5" w:rsidRDefault="005D57E5" w:rsidP="005D57E5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5D57E5" w:rsidRDefault="005D57E5" w:rsidP="005D57E5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5D57E5" w:rsidRDefault="005D57E5" w:rsidP="005D57E5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5D57E5" w:rsidRDefault="005D57E5" w:rsidP="005D57E5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  <w:footnote w:id="30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F946BA" w:rsidRDefault="00F946BA" w:rsidP="00080DFA">
      <w:pPr>
        <w:pStyle w:val="a5"/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DFA"/>
    <w:rsid w:val="00080DFA"/>
    <w:rsid w:val="00173408"/>
    <w:rsid w:val="002308FB"/>
    <w:rsid w:val="00413F98"/>
    <w:rsid w:val="004E487B"/>
    <w:rsid w:val="0050235C"/>
    <w:rsid w:val="00526D67"/>
    <w:rsid w:val="005B036D"/>
    <w:rsid w:val="005D57E5"/>
    <w:rsid w:val="00792033"/>
    <w:rsid w:val="00840BAC"/>
    <w:rsid w:val="008E7986"/>
    <w:rsid w:val="00994F3D"/>
    <w:rsid w:val="00995558"/>
    <w:rsid w:val="00A42E7F"/>
    <w:rsid w:val="00AE7560"/>
    <w:rsid w:val="00C871AF"/>
    <w:rsid w:val="00EE4387"/>
    <w:rsid w:val="00F14E75"/>
    <w:rsid w:val="00F87BCA"/>
    <w:rsid w:val="00F9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80DF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80DF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80DFA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0DFA"/>
    <w:rPr>
      <w:color w:val="800080" w:themeColor="followed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80DFA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80D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80D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80D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80D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80D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80D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0D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080DF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e">
    <w:name w:val="Комментарий"/>
    <w:basedOn w:val="a"/>
    <w:next w:val="a"/>
    <w:uiPriority w:val="99"/>
    <w:rsid w:val="00080DFA"/>
    <w:pPr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</w:rPr>
  </w:style>
  <w:style w:type="character" w:styleId="af">
    <w:name w:val="footnote reference"/>
    <w:basedOn w:val="a0"/>
    <w:uiPriority w:val="99"/>
    <w:semiHidden/>
    <w:unhideWhenUsed/>
    <w:rsid w:val="00080DFA"/>
    <w:rPr>
      <w:rFonts w:ascii="Times New Roman" w:hAnsi="Times New Roman" w:cs="Times New Roman" w:hint="default"/>
      <w:vertAlign w:val="superscript"/>
    </w:rPr>
  </w:style>
  <w:style w:type="character" w:customStyle="1" w:styleId="af0">
    <w:name w:val="Цветовое выделение"/>
    <w:uiPriority w:val="99"/>
    <w:rsid w:val="00080DFA"/>
    <w:rPr>
      <w:b/>
      <w:bCs w:val="0"/>
      <w:color w:val="000080"/>
    </w:rPr>
  </w:style>
  <w:style w:type="character" w:customStyle="1" w:styleId="af1">
    <w:name w:val="Гипертекстовая ссылка"/>
    <w:basedOn w:val="af0"/>
    <w:uiPriority w:val="99"/>
    <w:rsid w:val="00080DFA"/>
    <w:rPr>
      <w:rFonts w:ascii="Times New Roman" w:hAnsi="Times New Roman" w:cs="Times New Roman" w:hint="default"/>
      <w:color w:val="008000"/>
    </w:rPr>
  </w:style>
  <w:style w:type="character" w:customStyle="1" w:styleId="af2">
    <w:name w:val="Продолжение ссылки"/>
    <w:uiPriority w:val="99"/>
    <w:rsid w:val="00080DFA"/>
  </w:style>
  <w:style w:type="table" w:styleId="af3">
    <w:name w:val="Table Grid"/>
    <w:basedOn w:val="a1"/>
    <w:uiPriority w:val="99"/>
    <w:rsid w:val="00080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8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2018-05-14T11:43:00Z</cp:lastPrinted>
  <dcterms:created xsi:type="dcterms:W3CDTF">2018-05-14T07:00:00Z</dcterms:created>
  <dcterms:modified xsi:type="dcterms:W3CDTF">2018-05-14T11:43:00Z</dcterms:modified>
</cp:coreProperties>
</file>