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C0" w:rsidRPr="001728B7" w:rsidRDefault="00C63599" w:rsidP="00C635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1728B7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CF7AC0" w:rsidRPr="001728B7">
        <w:rPr>
          <w:rFonts w:ascii="Times New Roman" w:hAnsi="Times New Roman"/>
          <w:b/>
          <w:bCs/>
          <w:sz w:val="24"/>
          <w:szCs w:val="24"/>
        </w:rPr>
        <w:t>№ 2</w:t>
      </w:r>
    </w:p>
    <w:p w:rsidR="00C63599" w:rsidRPr="001728B7" w:rsidRDefault="00CF7AC0" w:rsidP="00C635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28B7">
        <w:rPr>
          <w:rFonts w:ascii="Times New Roman" w:hAnsi="Times New Roman"/>
          <w:b/>
          <w:bCs/>
          <w:sz w:val="24"/>
          <w:szCs w:val="24"/>
        </w:rPr>
        <w:t>к Концессионному соглашению</w:t>
      </w:r>
    </w:p>
    <w:p w:rsidR="00C63599" w:rsidRPr="001728B7" w:rsidRDefault="009270D3" w:rsidP="00CF7A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728B7">
        <w:rPr>
          <w:rFonts w:ascii="Times New Roman" w:hAnsi="Times New Roman"/>
          <w:b/>
          <w:sz w:val="24"/>
          <w:szCs w:val="24"/>
        </w:rPr>
        <w:t>№ __ от «__» ____________ 20</w:t>
      </w:r>
      <w:r w:rsidR="0004757F" w:rsidRPr="001728B7">
        <w:rPr>
          <w:rFonts w:ascii="Times New Roman" w:hAnsi="Times New Roman"/>
          <w:b/>
          <w:sz w:val="24"/>
          <w:szCs w:val="24"/>
        </w:rPr>
        <w:t>__</w:t>
      </w:r>
      <w:r w:rsidR="00C63599" w:rsidRPr="001728B7">
        <w:rPr>
          <w:rFonts w:ascii="Times New Roman" w:hAnsi="Times New Roman"/>
          <w:b/>
          <w:sz w:val="24"/>
          <w:szCs w:val="24"/>
        </w:rPr>
        <w:t>г.</w:t>
      </w:r>
    </w:p>
    <w:p w:rsidR="00587161" w:rsidRPr="001728B7" w:rsidRDefault="00587161" w:rsidP="00CB2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599" w:rsidRPr="001728B7" w:rsidRDefault="00C63599" w:rsidP="005C47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28B7">
        <w:rPr>
          <w:rFonts w:ascii="Times New Roman" w:hAnsi="Times New Roman"/>
          <w:b/>
          <w:sz w:val="24"/>
          <w:szCs w:val="24"/>
        </w:rPr>
        <w:t>Перечень земельных участков, предоставляемых в аренду Концессионеру.</w:t>
      </w:r>
    </w:p>
    <w:p w:rsidR="00B83F6A" w:rsidRPr="001728B7" w:rsidRDefault="00B83F6A" w:rsidP="005C478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2126"/>
        <w:gridCol w:w="2693"/>
      </w:tblGrid>
      <w:tr w:rsidR="00A01D81" w:rsidRPr="001728B7" w:rsidTr="00992E6B">
        <w:tc>
          <w:tcPr>
            <w:tcW w:w="1418" w:type="dxa"/>
          </w:tcPr>
          <w:p w:rsidR="00271BA9" w:rsidRPr="001728B7" w:rsidRDefault="00271BA9" w:rsidP="004B141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126" w:type="dxa"/>
          </w:tcPr>
          <w:p w:rsidR="00271BA9" w:rsidRPr="001728B7" w:rsidRDefault="00271BA9" w:rsidP="004B141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Категория</w:t>
            </w:r>
          </w:p>
        </w:tc>
        <w:tc>
          <w:tcPr>
            <w:tcW w:w="1985" w:type="dxa"/>
          </w:tcPr>
          <w:p w:rsidR="00D925E1" w:rsidRDefault="00271BA9" w:rsidP="004B141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Характеристи</w:t>
            </w:r>
          </w:p>
          <w:p w:rsidR="00271BA9" w:rsidRPr="001728B7" w:rsidRDefault="00271BA9" w:rsidP="004B141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ка</w:t>
            </w:r>
          </w:p>
        </w:tc>
        <w:tc>
          <w:tcPr>
            <w:tcW w:w="2126" w:type="dxa"/>
          </w:tcPr>
          <w:p w:rsidR="00271BA9" w:rsidRPr="001728B7" w:rsidRDefault="00271BA9" w:rsidP="004B141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Адрес расположения объекта</w:t>
            </w:r>
          </w:p>
        </w:tc>
        <w:tc>
          <w:tcPr>
            <w:tcW w:w="2693" w:type="dxa"/>
          </w:tcPr>
          <w:p w:rsidR="00A047F2" w:rsidRPr="001728B7" w:rsidRDefault="00271BA9" w:rsidP="004B141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Сведения о зарегистрирован</w:t>
            </w:r>
          </w:p>
          <w:p w:rsidR="00271BA9" w:rsidRPr="001728B7" w:rsidRDefault="00271BA9" w:rsidP="004B141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ных правах</w:t>
            </w:r>
          </w:p>
        </w:tc>
      </w:tr>
      <w:tr w:rsidR="00A01D81" w:rsidRPr="001728B7" w:rsidTr="00992E6B">
        <w:trPr>
          <w:trHeight w:val="1567"/>
        </w:trPr>
        <w:tc>
          <w:tcPr>
            <w:tcW w:w="1418" w:type="dxa"/>
          </w:tcPr>
          <w:p w:rsidR="006D242B" w:rsidRPr="001728B7" w:rsidRDefault="006D242B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6D242B" w:rsidRPr="001728B7" w:rsidRDefault="006D242B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Земли населённых пунктов</w:t>
            </w:r>
            <w:r w:rsidR="009C7573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="00AC696F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9C7573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общее пользование водными объектами</w:t>
            </w:r>
          </w:p>
        </w:tc>
        <w:tc>
          <w:tcPr>
            <w:tcW w:w="1985" w:type="dxa"/>
          </w:tcPr>
          <w:p w:rsidR="006D242B" w:rsidRPr="001728B7" w:rsidRDefault="006D242B" w:rsidP="0082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Кадастровый номер: 46:2</w:t>
            </w:r>
            <w:r w:rsidR="009C7573" w:rsidRPr="001728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C7573" w:rsidRPr="001728B7">
              <w:rPr>
                <w:rFonts w:ascii="Times New Roman" w:hAnsi="Times New Roman"/>
                <w:bCs/>
                <w:sz w:val="24"/>
                <w:szCs w:val="24"/>
              </w:rPr>
              <w:t>000000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248F9" w:rsidRPr="001728B7">
              <w:rPr>
                <w:rFonts w:ascii="Times New Roman" w:hAnsi="Times New Roman"/>
                <w:bCs/>
                <w:sz w:val="24"/>
                <w:szCs w:val="24"/>
              </w:rPr>
              <w:t>737</w:t>
            </w:r>
          </w:p>
        </w:tc>
        <w:tc>
          <w:tcPr>
            <w:tcW w:w="2126" w:type="dxa"/>
          </w:tcPr>
          <w:p w:rsidR="002A30DC" w:rsidRPr="001728B7" w:rsidRDefault="006D242B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Курская обл., </w:t>
            </w:r>
          </w:p>
          <w:p w:rsidR="006D242B" w:rsidRPr="001728B7" w:rsidRDefault="006D242B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р-н Советский, Советский сельсовет,</w:t>
            </w:r>
          </w:p>
          <w:p w:rsidR="006D242B" w:rsidRPr="001728B7" w:rsidRDefault="009C7573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п. Красный Парус</w:t>
            </w:r>
          </w:p>
        </w:tc>
        <w:tc>
          <w:tcPr>
            <w:tcW w:w="2693" w:type="dxa"/>
          </w:tcPr>
          <w:p w:rsidR="006D242B" w:rsidRPr="001728B7" w:rsidRDefault="009C7573" w:rsidP="009E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Постоянное бессрочное пользование </w:t>
            </w:r>
            <w:r w:rsidR="009E5F5D" w:rsidRPr="001728B7">
              <w:rPr>
                <w:rFonts w:ascii="Times New Roman" w:hAnsi="Times New Roman"/>
                <w:bCs/>
                <w:sz w:val="24"/>
                <w:szCs w:val="24"/>
              </w:rPr>
              <w:t>(Выписка из Единого государственного реестра недвижимости об основных</w:t>
            </w:r>
            <w:r w:rsidR="00C44E0A"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 харак</w:t>
            </w:r>
            <w:r w:rsidR="00755367">
              <w:rPr>
                <w:rFonts w:ascii="Times New Roman" w:hAnsi="Times New Roman"/>
                <w:bCs/>
                <w:sz w:val="24"/>
                <w:szCs w:val="24"/>
              </w:rPr>
              <w:t xml:space="preserve">теристиках объекта </w:t>
            </w:r>
            <w:r w:rsidR="00D00AD6" w:rsidRPr="001728B7">
              <w:rPr>
                <w:rFonts w:ascii="Times New Roman" w:hAnsi="Times New Roman"/>
                <w:bCs/>
                <w:sz w:val="24"/>
                <w:szCs w:val="24"/>
              </w:rPr>
              <w:t>недвижимости</w:t>
            </w:r>
            <w:r w:rsidR="00C44E0A" w:rsidRPr="001728B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D00AD6" w:rsidRPr="001728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00AD6" w:rsidRPr="001728B7" w:rsidRDefault="00D00AD6" w:rsidP="00D0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Присвоение кадастр. номера 23.04.2020</w:t>
            </w:r>
            <w:r w:rsidR="002A00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9D7DF6" w:rsidRPr="001728B7" w:rsidTr="00992E6B">
        <w:trPr>
          <w:trHeight w:val="1228"/>
        </w:trPr>
        <w:tc>
          <w:tcPr>
            <w:tcW w:w="1418" w:type="dxa"/>
          </w:tcPr>
          <w:p w:rsidR="009D7DF6" w:rsidRPr="001728B7" w:rsidRDefault="009D7DF6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D7DF6" w:rsidRPr="001728B7" w:rsidRDefault="009D7DF6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Земли населённых пунктов, общее пользование водными объектами</w:t>
            </w:r>
          </w:p>
        </w:tc>
        <w:tc>
          <w:tcPr>
            <w:tcW w:w="1985" w:type="dxa"/>
          </w:tcPr>
          <w:p w:rsidR="009D7DF6" w:rsidRPr="001728B7" w:rsidRDefault="009D7DF6" w:rsidP="006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Кадастровый номер: 46:21:0</w:t>
            </w:r>
            <w:r w:rsidR="006A3C9D" w:rsidRPr="001728B7">
              <w:rPr>
                <w:rFonts w:ascii="Times New Roman" w:hAnsi="Times New Roman"/>
                <w:bCs/>
                <w:sz w:val="24"/>
                <w:szCs w:val="24"/>
              </w:rPr>
              <w:t>10101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6A3C9D" w:rsidRPr="001728B7">
              <w:rPr>
                <w:rFonts w:ascii="Times New Roman" w:hAnsi="Times New Roman"/>
                <w:bCs/>
                <w:sz w:val="24"/>
                <w:szCs w:val="24"/>
              </w:rPr>
              <w:t>473</w:t>
            </w:r>
          </w:p>
        </w:tc>
        <w:tc>
          <w:tcPr>
            <w:tcW w:w="2126" w:type="dxa"/>
          </w:tcPr>
          <w:p w:rsidR="009D7DF6" w:rsidRPr="001728B7" w:rsidRDefault="009D7DF6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Курская обл., </w:t>
            </w:r>
          </w:p>
          <w:p w:rsidR="009D7DF6" w:rsidRPr="001728B7" w:rsidRDefault="009D7DF6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р-н Советский, Советский сельсовет,</w:t>
            </w:r>
          </w:p>
          <w:p w:rsidR="009D7DF6" w:rsidRPr="001728B7" w:rsidRDefault="009D7DF6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п. Красный Парус</w:t>
            </w:r>
          </w:p>
        </w:tc>
        <w:tc>
          <w:tcPr>
            <w:tcW w:w="2693" w:type="dxa"/>
          </w:tcPr>
          <w:p w:rsidR="009D7DF6" w:rsidRPr="001728B7" w:rsidRDefault="009D7DF6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Постоянное бессрочное пользование </w:t>
            </w:r>
            <w:r w:rsidR="00290DE8" w:rsidRPr="001728B7">
              <w:rPr>
                <w:rFonts w:ascii="Times New Roman" w:hAnsi="Times New Roman"/>
                <w:bCs/>
                <w:sz w:val="24"/>
                <w:szCs w:val="24"/>
              </w:rPr>
              <w:t>Собственность от 20.12.2016 г.</w:t>
            </w:r>
          </w:p>
        </w:tc>
      </w:tr>
      <w:tr w:rsidR="00A01D81" w:rsidRPr="001728B7" w:rsidTr="00992E6B">
        <w:tc>
          <w:tcPr>
            <w:tcW w:w="1418" w:type="dxa"/>
          </w:tcPr>
          <w:p w:rsidR="00165512" w:rsidRPr="001728B7" w:rsidRDefault="00165512" w:rsidP="004B1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Земли населённых пунктов, трубопроводный транспорт</w:t>
            </w:r>
          </w:p>
        </w:tc>
        <w:tc>
          <w:tcPr>
            <w:tcW w:w="1985" w:type="dxa"/>
          </w:tcPr>
          <w:p w:rsidR="00165512" w:rsidRPr="001728B7" w:rsidRDefault="00A047F2" w:rsidP="004B141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К</w:t>
            </w:r>
            <w:r w:rsidR="00165512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адастровый номер 46:21:000000:</w:t>
            </w:r>
            <w:r w:rsidR="000A519E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464</w:t>
            </w:r>
          </w:p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0DC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Курская обл., </w:t>
            </w:r>
          </w:p>
          <w:p w:rsidR="007F1EFC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р-н Советский, Советский сельсовет,</w:t>
            </w:r>
          </w:p>
          <w:p w:rsidR="00165512" w:rsidRPr="001728B7" w:rsidRDefault="007F1EFC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="00FD190F"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512" w:rsidRPr="001728B7">
              <w:rPr>
                <w:rFonts w:ascii="Times New Roman" w:hAnsi="Times New Roman"/>
                <w:bCs/>
                <w:sz w:val="24"/>
                <w:szCs w:val="24"/>
              </w:rPr>
              <w:t>Екатериновка</w:t>
            </w:r>
          </w:p>
        </w:tc>
        <w:tc>
          <w:tcPr>
            <w:tcW w:w="2693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Постоянное (бессрочное)</w:t>
            </w:r>
            <w:r w:rsidR="00450770"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пользование свидетельство о государственной регистрации права от 09.03.2016 г</w:t>
            </w:r>
          </w:p>
        </w:tc>
      </w:tr>
      <w:tr w:rsidR="00A01D81" w:rsidRPr="001728B7" w:rsidTr="00992E6B">
        <w:tc>
          <w:tcPr>
            <w:tcW w:w="1418" w:type="dxa"/>
          </w:tcPr>
          <w:p w:rsidR="00165512" w:rsidRPr="001728B7" w:rsidRDefault="00165512" w:rsidP="004B1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Земли сельскохозяйственного назначения</w:t>
            </w:r>
            <w:r w:rsidR="00A3546E"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2E6B">
              <w:rPr>
                <w:rFonts w:ascii="Times New Roman" w:hAnsi="Times New Roman"/>
                <w:bCs/>
                <w:sz w:val="24"/>
                <w:szCs w:val="24"/>
              </w:rPr>
              <w:t xml:space="preserve">– общее 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пользование водными объектами</w:t>
            </w:r>
          </w:p>
        </w:tc>
        <w:tc>
          <w:tcPr>
            <w:tcW w:w="1985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Кадастровый номер:</w:t>
            </w:r>
            <w:r w:rsidRPr="001728B7">
              <w:rPr>
                <w:sz w:val="24"/>
                <w:szCs w:val="24"/>
              </w:rPr>
              <w:t xml:space="preserve"> 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46:21:191808:28</w:t>
            </w:r>
          </w:p>
        </w:tc>
        <w:tc>
          <w:tcPr>
            <w:tcW w:w="2126" w:type="dxa"/>
          </w:tcPr>
          <w:p w:rsidR="002A30DC" w:rsidRPr="001728B7" w:rsidRDefault="00165512" w:rsidP="004B1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Курская обл., </w:t>
            </w:r>
          </w:p>
          <w:p w:rsidR="007F1EFC" w:rsidRPr="001728B7" w:rsidRDefault="00165512" w:rsidP="004B1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р-н Советский, Советский сельсовет, </w:t>
            </w:r>
          </w:p>
          <w:p w:rsidR="00165512" w:rsidRPr="001728B7" w:rsidRDefault="00165512" w:rsidP="004B1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д. Екатериновка</w:t>
            </w:r>
          </w:p>
        </w:tc>
        <w:tc>
          <w:tcPr>
            <w:tcW w:w="2693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собственность от 20.12.2016 г.</w:t>
            </w:r>
          </w:p>
        </w:tc>
      </w:tr>
      <w:tr w:rsidR="00A01D81" w:rsidRPr="001728B7" w:rsidTr="00992E6B">
        <w:trPr>
          <w:trHeight w:val="1151"/>
        </w:trPr>
        <w:tc>
          <w:tcPr>
            <w:tcW w:w="1418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165512" w:rsidRPr="001728B7" w:rsidRDefault="00FA4D3C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Земли сельскохозяйственного назначения</w:t>
            </w:r>
            <w:r w:rsidR="00165512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="00AC696F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65512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общее пользование водными объектами</w:t>
            </w:r>
          </w:p>
        </w:tc>
        <w:tc>
          <w:tcPr>
            <w:tcW w:w="1985" w:type="dxa"/>
          </w:tcPr>
          <w:p w:rsidR="00165512" w:rsidRPr="001728B7" w:rsidRDefault="00165512" w:rsidP="004B1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Кадастровый номер: 46:21:191809:28</w:t>
            </w:r>
          </w:p>
        </w:tc>
        <w:tc>
          <w:tcPr>
            <w:tcW w:w="2126" w:type="dxa"/>
          </w:tcPr>
          <w:p w:rsidR="002A30DC" w:rsidRPr="001728B7" w:rsidRDefault="00165512" w:rsidP="004B1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Курская обл., </w:t>
            </w:r>
          </w:p>
          <w:p w:rsidR="00165512" w:rsidRPr="001728B7" w:rsidRDefault="00165512" w:rsidP="004B1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р-н Советский, Советский сельсовет,</w:t>
            </w:r>
          </w:p>
          <w:p w:rsidR="00165512" w:rsidRPr="001728B7" w:rsidRDefault="00165512" w:rsidP="004B1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д. Большая Карповка</w:t>
            </w:r>
          </w:p>
        </w:tc>
        <w:tc>
          <w:tcPr>
            <w:tcW w:w="2693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Собственность от 20.12.2016 г.</w:t>
            </w:r>
          </w:p>
        </w:tc>
      </w:tr>
      <w:tr w:rsidR="00A01D81" w:rsidRPr="001728B7" w:rsidTr="00992E6B">
        <w:tc>
          <w:tcPr>
            <w:tcW w:w="1418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Земли сельскохозяйственного назначения,</w:t>
            </w:r>
            <w:r w:rsidR="00B06984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общее пользование водными объектами</w:t>
            </w:r>
          </w:p>
        </w:tc>
        <w:tc>
          <w:tcPr>
            <w:tcW w:w="1985" w:type="dxa"/>
          </w:tcPr>
          <w:p w:rsidR="00165512" w:rsidRPr="001728B7" w:rsidRDefault="00165512" w:rsidP="004B1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Кадастровый номер: 46:21:192001:12</w:t>
            </w:r>
          </w:p>
        </w:tc>
        <w:tc>
          <w:tcPr>
            <w:tcW w:w="2126" w:type="dxa"/>
          </w:tcPr>
          <w:p w:rsidR="00985418" w:rsidRPr="001728B7" w:rsidRDefault="00165512" w:rsidP="004B1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Курская обл., </w:t>
            </w:r>
          </w:p>
          <w:p w:rsidR="007F1EFC" w:rsidRPr="001728B7" w:rsidRDefault="00165512" w:rsidP="004B1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р-н Советский, Советский сельсовет,</w:t>
            </w:r>
          </w:p>
          <w:p w:rsidR="00165512" w:rsidRPr="001728B7" w:rsidRDefault="00165512" w:rsidP="004B1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7F1EFC"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Платовец</w:t>
            </w:r>
          </w:p>
        </w:tc>
        <w:tc>
          <w:tcPr>
            <w:tcW w:w="2693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Собственность от 20.12.2016 г.</w:t>
            </w:r>
          </w:p>
        </w:tc>
      </w:tr>
      <w:tr w:rsidR="00A01D81" w:rsidRPr="001728B7" w:rsidTr="00992E6B">
        <w:tc>
          <w:tcPr>
            <w:tcW w:w="1418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Земли сельскохозяйстве</w:t>
            </w: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нного назначения,</w:t>
            </w:r>
            <w:r w:rsidR="00B06984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общее пользование водными объектами</w:t>
            </w:r>
          </w:p>
        </w:tc>
        <w:tc>
          <w:tcPr>
            <w:tcW w:w="1985" w:type="dxa"/>
          </w:tcPr>
          <w:p w:rsidR="00165512" w:rsidRPr="001728B7" w:rsidRDefault="00165512" w:rsidP="004B1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Кадастровый номер:</w:t>
            </w:r>
          </w:p>
          <w:p w:rsidR="00165512" w:rsidRPr="001728B7" w:rsidRDefault="00A30A4B" w:rsidP="004B1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46:21:</w:t>
            </w:r>
            <w:r w:rsidR="00165512" w:rsidRPr="001728B7">
              <w:rPr>
                <w:rFonts w:ascii="Times New Roman" w:hAnsi="Times New Roman"/>
                <w:bCs/>
                <w:sz w:val="24"/>
                <w:szCs w:val="24"/>
              </w:rPr>
              <w:t>192101:29</w:t>
            </w:r>
          </w:p>
        </w:tc>
        <w:tc>
          <w:tcPr>
            <w:tcW w:w="2126" w:type="dxa"/>
          </w:tcPr>
          <w:p w:rsidR="002A30DC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Курская обл., </w:t>
            </w:r>
          </w:p>
          <w:p w:rsidR="007F1EFC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р-н Советский, 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Советский сельсовет, </w:t>
            </w:r>
          </w:p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7F1EFC"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Крыловка</w:t>
            </w:r>
          </w:p>
        </w:tc>
        <w:tc>
          <w:tcPr>
            <w:tcW w:w="2693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Собственность от 20.12.2016 г.</w:t>
            </w:r>
          </w:p>
        </w:tc>
      </w:tr>
      <w:tr w:rsidR="00A01D81" w:rsidRPr="001728B7" w:rsidTr="00992E6B">
        <w:tc>
          <w:tcPr>
            <w:tcW w:w="1418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Земли с</w:t>
            </w:r>
            <w:r w:rsidR="00274901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ельскохозяйственного назначения</w:t>
            </w: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="00274901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общее пользование водными объектами</w:t>
            </w:r>
          </w:p>
        </w:tc>
        <w:tc>
          <w:tcPr>
            <w:tcW w:w="1985" w:type="dxa"/>
          </w:tcPr>
          <w:p w:rsidR="00047424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Кадастровый номер: </w:t>
            </w:r>
          </w:p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46:21:191802:22</w:t>
            </w:r>
          </w:p>
          <w:p w:rsidR="00165512" w:rsidRPr="001728B7" w:rsidRDefault="00165512" w:rsidP="0004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0DC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Курская обл., </w:t>
            </w:r>
          </w:p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р-н Советский, Советский сельсовет,</w:t>
            </w:r>
          </w:p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="00914D10"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Петрово-Карцево</w:t>
            </w:r>
          </w:p>
        </w:tc>
        <w:tc>
          <w:tcPr>
            <w:tcW w:w="2693" w:type="dxa"/>
          </w:tcPr>
          <w:p w:rsidR="00165512" w:rsidRPr="001728B7" w:rsidRDefault="00165512" w:rsidP="004B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Собственность от 20.12.2016 г.</w:t>
            </w:r>
          </w:p>
        </w:tc>
      </w:tr>
      <w:tr w:rsidR="007A4F8F" w:rsidRPr="001728B7" w:rsidTr="00992E6B">
        <w:tc>
          <w:tcPr>
            <w:tcW w:w="1418" w:type="dxa"/>
          </w:tcPr>
          <w:p w:rsidR="007A4F8F" w:rsidRPr="001728B7" w:rsidRDefault="007A4F8F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7A4F8F" w:rsidRPr="001728B7" w:rsidRDefault="00273172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Земли населённых пунктов - </w:t>
            </w:r>
            <w:r w:rsidR="007A4F8F"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общее пользование водными объектами</w:t>
            </w:r>
          </w:p>
        </w:tc>
        <w:tc>
          <w:tcPr>
            <w:tcW w:w="1985" w:type="dxa"/>
          </w:tcPr>
          <w:p w:rsidR="007A4F8F" w:rsidRPr="001728B7" w:rsidRDefault="007A4F8F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Кадастровый номер: 46:21:190301:246</w:t>
            </w:r>
          </w:p>
          <w:p w:rsidR="007A4F8F" w:rsidRPr="001728B7" w:rsidRDefault="007A4F8F" w:rsidP="0000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F8F" w:rsidRPr="001728B7" w:rsidRDefault="007A4F8F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Курская обл., </w:t>
            </w:r>
          </w:p>
          <w:p w:rsidR="007A4F8F" w:rsidRPr="001728B7" w:rsidRDefault="007A4F8F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р-н Советский, Советский сельсовет,</w:t>
            </w:r>
          </w:p>
          <w:p w:rsidR="007A4F8F" w:rsidRPr="001728B7" w:rsidRDefault="007A4F8F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с. Петрово-Карцево</w:t>
            </w:r>
          </w:p>
        </w:tc>
        <w:tc>
          <w:tcPr>
            <w:tcW w:w="2693" w:type="dxa"/>
          </w:tcPr>
          <w:p w:rsidR="007A4F8F" w:rsidRPr="001728B7" w:rsidRDefault="007A4F8F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Собственность от 20.12.2016 г.</w:t>
            </w:r>
          </w:p>
        </w:tc>
      </w:tr>
      <w:tr w:rsidR="003B7000" w:rsidRPr="001728B7" w:rsidTr="00992E6B">
        <w:trPr>
          <w:trHeight w:val="768"/>
        </w:trPr>
        <w:tc>
          <w:tcPr>
            <w:tcW w:w="1418" w:type="dxa"/>
          </w:tcPr>
          <w:p w:rsidR="003B7000" w:rsidRPr="001728B7" w:rsidRDefault="003B7000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3B7000" w:rsidRPr="001728B7" w:rsidRDefault="003B7000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728B7">
              <w:rPr>
                <w:rFonts w:ascii="Times New Roman" w:hAnsi="Times New Roman"/>
                <w:sz w:val="24"/>
                <w:szCs w:val="24"/>
                <w:lang w:eastAsia="zh-CN"/>
              </w:rPr>
              <w:t>Земли населённых пунктов, общее пользование водными объектами</w:t>
            </w:r>
          </w:p>
        </w:tc>
        <w:tc>
          <w:tcPr>
            <w:tcW w:w="1985" w:type="dxa"/>
          </w:tcPr>
          <w:p w:rsidR="003B7000" w:rsidRPr="001728B7" w:rsidRDefault="003B7000" w:rsidP="003B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Кадастровый номер: 46:21:190101:50</w:t>
            </w:r>
          </w:p>
        </w:tc>
        <w:tc>
          <w:tcPr>
            <w:tcW w:w="2126" w:type="dxa"/>
          </w:tcPr>
          <w:p w:rsidR="003B7000" w:rsidRPr="001728B7" w:rsidRDefault="003B7000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Курская обл., </w:t>
            </w:r>
          </w:p>
          <w:p w:rsidR="003B7000" w:rsidRPr="001728B7" w:rsidRDefault="003B7000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р-н Советский, Советский сельсовет,</w:t>
            </w:r>
          </w:p>
          <w:p w:rsidR="003B7000" w:rsidRPr="001728B7" w:rsidRDefault="00660241" w:rsidP="005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д. Мелавчик</w:t>
            </w:r>
          </w:p>
        </w:tc>
        <w:tc>
          <w:tcPr>
            <w:tcW w:w="2693" w:type="dxa"/>
          </w:tcPr>
          <w:p w:rsidR="00660241" w:rsidRPr="001728B7" w:rsidRDefault="003B7000" w:rsidP="0066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Постоянное бессрочное пользование </w:t>
            </w:r>
            <w:r w:rsidR="00660241" w:rsidRPr="001728B7">
              <w:rPr>
                <w:rFonts w:ascii="Times New Roman" w:hAnsi="Times New Roman"/>
                <w:bCs/>
                <w:sz w:val="24"/>
                <w:szCs w:val="24"/>
              </w:rPr>
              <w:t>(Выписка из Единого государственного реестра недвижимости об основных характеристиках объекта недвижимости).</w:t>
            </w:r>
          </w:p>
          <w:p w:rsidR="003B7000" w:rsidRPr="001728B7" w:rsidRDefault="00660241" w:rsidP="002C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Присвоение кадастр. номера 2</w:t>
            </w:r>
            <w:r w:rsidR="002C4FA9" w:rsidRPr="001728B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C4FA9" w:rsidRPr="001728B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 w:rsidR="002C4FA9" w:rsidRPr="001728B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1728B7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:rsidR="00271BA9" w:rsidRPr="001728B7" w:rsidRDefault="00271BA9" w:rsidP="00CF7AC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102562" w:rsidRPr="001728B7" w:rsidRDefault="00102562" w:rsidP="0010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8B7">
        <w:rPr>
          <w:rFonts w:ascii="Times New Roman" w:hAnsi="Times New Roman"/>
          <w:b/>
          <w:sz w:val="24"/>
          <w:szCs w:val="24"/>
        </w:rPr>
        <w:t>ПОДПИСИ СТОРОН:</w:t>
      </w:r>
    </w:p>
    <w:p w:rsidR="00841F32" w:rsidRPr="001728B7" w:rsidRDefault="00841F32" w:rsidP="0010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562" w:rsidRPr="001728B7" w:rsidRDefault="00102562" w:rsidP="0010256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728B7">
        <w:rPr>
          <w:rFonts w:ascii="Times New Roman" w:hAnsi="Times New Roman"/>
          <w:b/>
          <w:sz w:val="24"/>
          <w:szCs w:val="24"/>
        </w:rPr>
        <w:t>СУБЪЕКТ РФ</w:t>
      </w:r>
    </w:p>
    <w:p w:rsidR="00B313A3" w:rsidRPr="001728B7" w:rsidRDefault="004577C0" w:rsidP="0010256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  <w:r w:rsidRPr="001728B7">
        <w:rPr>
          <w:rFonts w:ascii="Times New Roman" w:hAnsi="Times New Roman"/>
          <w:iCs/>
          <w:sz w:val="24"/>
          <w:szCs w:val="24"/>
        </w:rPr>
        <w:t>Губернатор Курской области</w:t>
      </w:r>
    </w:p>
    <w:p w:rsidR="00B06984" w:rsidRPr="001728B7" w:rsidRDefault="00B06984" w:rsidP="0010256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</w:p>
    <w:p w:rsidR="00102562" w:rsidRPr="001728B7" w:rsidRDefault="00102562" w:rsidP="0010256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  <w:r w:rsidRPr="001728B7">
        <w:rPr>
          <w:rFonts w:ascii="Times New Roman" w:hAnsi="Times New Roman"/>
          <w:iCs/>
          <w:sz w:val="24"/>
          <w:szCs w:val="24"/>
        </w:rPr>
        <w:t>_____________________ /</w:t>
      </w:r>
      <w:r w:rsidR="00AA71BC" w:rsidRPr="001728B7">
        <w:rPr>
          <w:rFonts w:ascii="Times New Roman" w:hAnsi="Times New Roman"/>
          <w:iCs/>
          <w:sz w:val="24"/>
          <w:szCs w:val="24"/>
        </w:rPr>
        <w:t>Р.В.</w:t>
      </w:r>
      <w:r w:rsidR="006D6F5C" w:rsidRPr="001728B7">
        <w:rPr>
          <w:rFonts w:ascii="Times New Roman" w:hAnsi="Times New Roman"/>
          <w:iCs/>
          <w:sz w:val="24"/>
          <w:szCs w:val="24"/>
        </w:rPr>
        <w:t xml:space="preserve"> </w:t>
      </w:r>
      <w:r w:rsidR="00AA71BC" w:rsidRPr="001728B7">
        <w:rPr>
          <w:rFonts w:ascii="Times New Roman" w:hAnsi="Times New Roman"/>
          <w:iCs/>
          <w:sz w:val="24"/>
          <w:szCs w:val="24"/>
        </w:rPr>
        <w:t>Старовойт</w:t>
      </w:r>
    </w:p>
    <w:p w:rsidR="00102562" w:rsidRPr="001728B7" w:rsidRDefault="00102562" w:rsidP="0010256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  <w:r w:rsidRPr="001728B7">
        <w:rPr>
          <w:rFonts w:ascii="Times New Roman" w:hAnsi="Times New Roman"/>
          <w:iCs/>
          <w:sz w:val="24"/>
          <w:szCs w:val="24"/>
        </w:rPr>
        <w:t xml:space="preserve">м.п.    </w:t>
      </w:r>
      <w:r w:rsidR="001A7C68" w:rsidRPr="001728B7">
        <w:rPr>
          <w:rFonts w:ascii="Times New Roman" w:hAnsi="Times New Roman"/>
          <w:iCs/>
          <w:sz w:val="24"/>
          <w:szCs w:val="24"/>
        </w:rPr>
        <w:t xml:space="preserve"> </w:t>
      </w:r>
      <w:r w:rsidR="00AA71BC" w:rsidRPr="001728B7">
        <w:rPr>
          <w:rFonts w:ascii="Times New Roman" w:hAnsi="Times New Roman"/>
          <w:iCs/>
          <w:sz w:val="24"/>
          <w:szCs w:val="24"/>
        </w:rPr>
        <w:t>(подпись)</w:t>
      </w:r>
    </w:p>
    <w:p w:rsidR="00CB2782" w:rsidRPr="001728B7" w:rsidRDefault="00CB2782" w:rsidP="00016F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1CD7" w:rsidRPr="001728B7" w:rsidRDefault="00D31CD7" w:rsidP="00D31CD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iCs/>
          <w:sz w:val="24"/>
          <w:szCs w:val="24"/>
        </w:rPr>
      </w:pPr>
      <w:r w:rsidRPr="001728B7">
        <w:rPr>
          <w:rFonts w:ascii="Times New Roman" w:hAnsi="Times New Roman"/>
          <w:b/>
          <w:sz w:val="24"/>
          <w:szCs w:val="24"/>
        </w:rPr>
        <w:t>КОНЦЕДЕНТ</w:t>
      </w:r>
    </w:p>
    <w:p w:rsidR="00B06984" w:rsidRPr="001728B7" w:rsidRDefault="00D31CD7" w:rsidP="00D31CD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  <w:r w:rsidRPr="001728B7">
        <w:rPr>
          <w:rFonts w:ascii="Times New Roman" w:hAnsi="Times New Roman"/>
          <w:iCs/>
          <w:sz w:val="24"/>
          <w:szCs w:val="24"/>
        </w:rPr>
        <w:t xml:space="preserve">Глава </w:t>
      </w:r>
      <w:r w:rsidR="00B06984" w:rsidRPr="001728B7">
        <w:rPr>
          <w:rFonts w:ascii="Times New Roman" w:hAnsi="Times New Roman"/>
          <w:iCs/>
          <w:sz w:val="24"/>
          <w:szCs w:val="24"/>
        </w:rPr>
        <w:t xml:space="preserve">Советского сельсовета </w:t>
      </w:r>
    </w:p>
    <w:p w:rsidR="00D31CD7" w:rsidRPr="001728B7" w:rsidRDefault="00B06984" w:rsidP="004B14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  <w:r w:rsidRPr="001728B7">
        <w:rPr>
          <w:rFonts w:ascii="Times New Roman" w:hAnsi="Times New Roman"/>
          <w:iCs/>
          <w:sz w:val="24"/>
          <w:szCs w:val="24"/>
        </w:rPr>
        <w:t xml:space="preserve">Советского </w:t>
      </w:r>
      <w:r w:rsidR="004B1413" w:rsidRPr="001728B7">
        <w:rPr>
          <w:rFonts w:ascii="Times New Roman" w:hAnsi="Times New Roman"/>
          <w:iCs/>
          <w:sz w:val="24"/>
          <w:szCs w:val="24"/>
        </w:rPr>
        <w:t xml:space="preserve">района </w:t>
      </w:r>
      <w:r w:rsidR="00D31CD7" w:rsidRPr="001728B7">
        <w:rPr>
          <w:rFonts w:ascii="Times New Roman" w:hAnsi="Times New Roman"/>
          <w:iCs/>
          <w:sz w:val="24"/>
          <w:szCs w:val="24"/>
        </w:rPr>
        <w:t>Курской области</w:t>
      </w:r>
    </w:p>
    <w:p w:rsidR="004B1413" w:rsidRPr="001728B7" w:rsidRDefault="004B1413" w:rsidP="004B14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</w:p>
    <w:p w:rsidR="00D31CD7" w:rsidRPr="001728B7" w:rsidRDefault="00D31CD7" w:rsidP="00D31CD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  <w:r w:rsidRPr="001728B7">
        <w:rPr>
          <w:rFonts w:ascii="Times New Roman" w:hAnsi="Times New Roman"/>
          <w:iCs/>
          <w:sz w:val="24"/>
          <w:szCs w:val="24"/>
        </w:rPr>
        <w:t>_____________________ /</w:t>
      </w:r>
      <w:r w:rsidR="00B06984" w:rsidRPr="001728B7">
        <w:rPr>
          <w:rFonts w:ascii="Times New Roman" w:hAnsi="Times New Roman"/>
          <w:iCs/>
          <w:sz w:val="24"/>
          <w:szCs w:val="24"/>
        </w:rPr>
        <w:t>Н.Т.</w:t>
      </w:r>
      <w:r w:rsidR="006D6F5C" w:rsidRPr="001728B7">
        <w:rPr>
          <w:rFonts w:ascii="Times New Roman" w:hAnsi="Times New Roman"/>
          <w:iCs/>
          <w:sz w:val="24"/>
          <w:szCs w:val="24"/>
        </w:rPr>
        <w:t xml:space="preserve"> </w:t>
      </w:r>
      <w:r w:rsidR="00B06984" w:rsidRPr="001728B7">
        <w:rPr>
          <w:rFonts w:ascii="Times New Roman" w:hAnsi="Times New Roman"/>
          <w:iCs/>
          <w:sz w:val="24"/>
          <w:szCs w:val="24"/>
        </w:rPr>
        <w:t>Петров</w:t>
      </w:r>
    </w:p>
    <w:p w:rsidR="00D31CD7" w:rsidRPr="001728B7" w:rsidRDefault="00D31CD7" w:rsidP="00D31CD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  <w:r w:rsidRPr="001728B7">
        <w:rPr>
          <w:rFonts w:ascii="Times New Roman" w:hAnsi="Times New Roman"/>
          <w:iCs/>
          <w:sz w:val="24"/>
          <w:szCs w:val="24"/>
        </w:rPr>
        <w:t>м.п.     (подпись)</w:t>
      </w:r>
    </w:p>
    <w:p w:rsidR="004B1413" w:rsidRPr="001728B7" w:rsidRDefault="004B1413" w:rsidP="00016F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271A0B" w:rsidRPr="001728B7" w:rsidRDefault="00271A0B" w:rsidP="00D31CD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iCs/>
          <w:sz w:val="24"/>
          <w:szCs w:val="24"/>
        </w:rPr>
      </w:pPr>
    </w:p>
    <w:p w:rsidR="00DF22A6" w:rsidRPr="001728B7" w:rsidRDefault="00D31CD7" w:rsidP="00D31CD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iCs/>
          <w:sz w:val="24"/>
          <w:szCs w:val="24"/>
        </w:rPr>
      </w:pPr>
      <w:r w:rsidRPr="001728B7">
        <w:rPr>
          <w:rFonts w:ascii="Times New Roman" w:hAnsi="Times New Roman"/>
          <w:b/>
          <w:iCs/>
          <w:sz w:val="24"/>
          <w:szCs w:val="24"/>
        </w:rPr>
        <w:t>КОНЦЕССИОНЕР</w:t>
      </w:r>
    </w:p>
    <w:p w:rsidR="00D31CD7" w:rsidRPr="00C12D83" w:rsidRDefault="002C4FA9" w:rsidP="00C12D8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  <w:r w:rsidRPr="001728B7">
        <w:rPr>
          <w:rFonts w:ascii="Times New Roman" w:hAnsi="Times New Roman"/>
          <w:iCs/>
          <w:sz w:val="24"/>
          <w:szCs w:val="24"/>
        </w:rPr>
        <w:t>И</w:t>
      </w:r>
      <w:r w:rsidR="00C12D83">
        <w:rPr>
          <w:rFonts w:ascii="Times New Roman" w:hAnsi="Times New Roman"/>
          <w:iCs/>
          <w:sz w:val="24"/>
          <w:szCs w:val="24"/>
        </w:rPr>
        <w:t xml:space="preserve">.о. </w:t>
      </w:r>
      <w:r w:rsidRPr="001728B7">
        <w:rPr>
          <w:rFonts w:ascii="Times New Roman" w:hAnsi="Times New Roman"/>
          <w:iCs/>
          <w:sz w:val="24"/>
          <w:szCs w:val="24"/>
        </w:rPr>
        <w:t>г</w:t>
      </w:r>
      <w:r w:rsidR="00DF22A6" w:rsidRPr="001728B7">
        <w:rPr>
          <w:rFonts w:ascii="Times New Roman" w:hAnsi="Times New Roman"/>
          <w:iCs/>
          <w:sz w:val="24"/>
          <w:szCs w:val="24"/>
        </w:rPr>
        <w:t>енеральн</w:t>
      </w:r>
      <w:r w:rsidRPr="001728B7">
        <w:rPr>
          <w:rFonts w:ascii="Times New Roman" w:hAnsi="Times New Roman"/>
          <w:iCs/>
          <w:sz w:val="24"/>
          <w:szCs w:val="24"/>
        </w:rPr>
        <w:t>ого</w:t>
      </w:r>
      <w:r w:rsidR="00DF22A6" w:rsidRPr="001728B7">
        <w:rPr>
          <w:rFonts w:ascii="Times New Roman" w:hAnsi="Times New Roman"/>
          <w:iCs/>
          <w:sz w:val="24"/>
          <w:szCs w:val="24"/>
        </w:rPr>
        <w:t xml:space="preserve"> директор</w:t>
      </w:r>
      <w:r w:rsidRPr="001728B7">
        <w:rPr>
          <w:rFonts w:ascii="Times New Roman" w:hAnsi="Times New Roman"/>
          <w:iCs/>
          <w:sz w:val="24"/>
          <w:szCs w:val="24"/>
        </w:rPr>
        <w:t>а</w:t>
      </w:r>
      <w:r w:rsidR="00DF22A6" w:rsidRPr="001728B7">
        <w:rPr>
          <w:rFonts w:ascii="Times New Roman" w:hAnsi="Times New Roman"/>
          <w:iCs/>
          <w:sz w:val="24"/>
          <w:szCs w:val="24"/>
        </w:rPr>
        <w:t xml:space="preserve"> АО «Курскоблводоканал»</w:t>
      </w:r>
    </w:p>
    <w:p w:rsidR="00D31CD7" w:rsidRPr="001728B7" w:rsidRDefault="00D31CD7" w:rsidP="00D31CD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</w:p>
    <w:p w:rsidR="00B06984" w:rsidRPr="001728B7" w:rsidRDefault="005B0BBE" w:rsidP="00D31CD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  <w:r w:rsidRPr="001728B7">
        <w:rPr>
          <w:rFonts w:ascii="Times New Roman" w:hAnsi="Times New Roman"/>
          <w:iCs/>
          <w:sz w:val="24"/>
          <w:szCs w:val="24"/>
        </w:rPr>
        <w:t>_____________________ /О.И. Болдырев</w:t>
      </w:r>
    </w:p>
    <w:p w:rsidR="00102562" w:rsidRPr="001728B7" w:rsidRDefault="00D31CD7" w:rsidP="00D31CD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Cs/>
          <w:sz w:val="24"/>
          <w:szCs w:val="24"/>
        </w:rPr>
      </w:pPr>
      <w:r w:rsidRPr="001728B7">
        <w:rPr>
          <w:rFonts w:ascii="Times New Roman" w:hAnsi="Times New Roman"/>
          <w:iCs/>
          <w:sz w:val="24"/>
          <w:szCs w:val="24"/>
        </w:rPr>
        <w:t xml:space="preserve">м.п.   </w:t>
      </w:r>
      <w:r w:rsidR="001A7C68" w:rsidRPr="001728B7">
        <w:rPr>
          <w:rFonts w:ascii="Times New Roman" w:hAnsi="Times New Roman"/>
          <w:iCs/>
          <w:sz w:val="24"/>
          <w:szCs w:val="24"/>
        </w:rPr>
        <w:t xml:space="preserve">  </w:t>
      </w:r>
      <w:r w:rsidR="00DF22A6" w:rsidRPr="001728B7">
        <w:rPr>
          <w:rFonts w:ascii="Times New Roman" w:hAnsi="Times New Roman"/>
          <w:iCs/>
          <w:sz w:val="24"/>
          <w:szCs w:val="24"/>
        </w:rPr>
        <w:t>(подпись)</w:t>
      </w:r>
    </w:p>
    <w:sectPr w:rsidR="00102562" w:rsidRPr="001728B7" w:rsidSect="004D3E78">
      <w:footerReference w:type="default" r:id="rId7"/>
      <w:pgSz w:w="11907" w:h="16839" w:code="9"/>
      <w:pgMar w:top="568" w:right="851" w:bottom="680" w:left="1701" w:header="397" w:footer="397" w:gutter="0"/>
      <w:pgNumType w:start="4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EF" w:rsidRDefault="005C23EF" w:rsidP="004B1413">
      <w:pPr>
        <w:spacing w:after="0" w:line="240" w:lineRule="auto"/>
      </w:pPr>
      <w:r>
        <w:separator/>
      </w:r>
    </w:p>
  </w:endnote>
  <w:endnote w:type="continuationSeparator" w:id="0">
    <w:p w:rsidR="005C23EF" w:rsidRDefault="005C23EF" w:rsidP="004B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13" w:rsidRPr="004B1413" w:rsidRDefault="004B1413" w:rsidP="004B1413">
    <w:pPr>
      <w:pStyle w:val="a8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EF" w:rsidRDefault="005C23EF" w:rsidP="004B1413">
      <w:pPr>
        <w:spacing w:after="0" w:line="240" w:lineRule="auto"/>
      </w:pPr>
      <w:r>
        <w:separator/>
      </w:r>
    </w:p>
  </w:footnote>
  <w:footnote w:type="continuationSeparator" w:id="0">
    <w:p w:rsidR="005C23EF" w:rsidRDefault="005C23EF" w:rsidP="004B1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99"/>
    <w:rsid w:val="00004A58"/>
    <w:rsid w:val="00005857"/>
    <w:rsid w:val="0000602E"/>
    <w:rsid w:val="00006295"/>
    <w:rsid w:val="00013542"/>
    <w:rsid w:val="00016FBB"/>
    <w:rsid w:val="00047424"/>
    <w:rsid w:val="0004757F"/>
    <w:rsid w:val="00086A22"/>
    <w:rsid w:val="000936BB"/>
    <w:rsid w:val="000A22DE"/>
    <w:rsid w:val="000A519E"/>
    <w:rsid w:val="000C613F"/>
    <w:rsid w:val="00102562"/>
    <w:rsid w:val="00115AFD"/>
    <w:rsid w:val="0013546E"/>
    <w:rsid w:val="00145BEC"/>
    <w:rsid w:val="00165512"/>
    <w:rsid w:val="00170773"/>
    <w:rsid w:val="001728B7"/>
    <w:rsid w:val="001A7C68"/>
    <w:rsid w:val="001B5B21"/>
    <w:rsid w:val="001D1DDD"/>
    <w:rsid w:val="001E7FA5"/>
    <w:rsid w:val="002040D7"/>
    <w:rsid w:val="00207E68"/>
    <w:rsid w:val="002345AF"/>
    <w:rsid w:val="0023615F"/>
    <w:rsid w:val="00236C98"/>
    <w:rsid w:val="002463E4"/>
    <w:rsid w:val="00271A0B"/>
    <w:rsid w:val="00271BA9"/>
    <w:rsid w:val="00273172"/>
    <w:rsid w:val="00274901"/>
    <w:rsid w:val="00280B4D"/>
    <w:rsid w:val="00290DE8"/>
    <w:rsid w:val="002A0079"/>
    <w:rsid w:val="002A30DC"/>
    <w:rsid w:val="002C4FA9"/>
    <w:rsid w:val="002D79C9"/>
    <w:rsid w:val="002E49BD"/>
    <w:rsid w:val="002F3395"/>
    <w:rsid w:val="0030159C"/>
    <w:rsid w:val="00353166"/>
    <w:rsid w:val="00371575"/>
    <w:rsid w:val="00377960"/>
    <w:rsid w:val="00393FDE"/>
    <w:rsid w:val="00397A5F"/>
    <w:rsid w:val="003A5FD7"/>
    <w:rsid w:val="003B07C3"/>
    <w:rsid w:val="003B6690"/>
    <w:rsid w:val="003B7000"/>
    <w:rsid w:val="00450770"/>
    <w:rsid w:val="004577C0"/>
    <w:rsid w:val="00477AFB"/>
    <w:rsid w:val="0048405A"/>
    <w:rsid w:val="004A00D3"/>
    <w:rsid w:val="004B1413"/>
    <w:rsid w:val="004C4DF2"/>
    <w:rsid w:val="004D3ABD"/>
    <w:rsid w:val="004D3E78"/>
    <w:rsid w:val="0052254F"/>
    <w:rsid w:val="00550D1E"/>
    <w:rsid w:val="00566F69"/>
    <w:rsid w:val="00587161"/>
    <w:rsid w:val="005A1DFB"/>
    <w:rsid w:val="005B0BBE"/>
    <w:rsid w:val="005C23EF"/>
    <w:rsid w:val="005C4789"/>
    <w:rsid w:val="005D76B9"/>
    <w:rsid w:val="00660241"/>
    <w:rsid w:val="00691601"/>
    <w:rsid w:val="006A3C9D"/>
    <w:rsid w:val="006B0639"/>
    <w:rsid w:val="006D242B"/>
    <w:rsid w:val="006D6F5C"/>
    <w:rsid w:val="00755367"/>
    <w:rsid w:val="00761CB0"/>
    <w:rsid w:val="0077767C"/>
    <w:rsid w:val="00781D08"/>
    <w:rsid w:val="007A4F8F"/>
    <w:rsid w:val="007B02AC"/>
    <w:rsid w:val="007B60DA"/>
    <w:rsid w:val="007C044F"/>
    <w:rsid w:val="007C13A1"/>
    <w:rsid w:val="007F1EFC"/>
    <w:rsid w:val="008248F9"/>
    <w:rsid w:val="00841EB1"/>
    <w:rsid w:val="00841F32"/>
    <w:rsid w:val="008556C1"/>
    <w:rsid w:val="008849BE"/>
    <w:rsid w:val="008C025F"/>
    <w:rsid w:val="00914D10"/>
    <w:rsid w:val="0092659F"/>
    <w:rsid w:val="009270D3"/>
    <w:rsid w:val="00943A3B"/>
    <w:rsid w:val="00985418"/>
    <w:rsid w:val="00992E6B"/>
    <w:rsid w:val="00997963"/>
    <w:rsid w:val="009B3B46"/>
    <w:rsid w:val="009C7573"/>
    <w:rsid w:val="009D517A"/>
    <w:rsid w:val="009D7DF6"/>
    <w:rsid w:val="009E5F5D"/>
    <w:rsid w:val="00A01D81"/>
    <w:rsid w:val="00A047F2"/>
    <w:rsid w:val="00A30A4B"/>
    <w:rsid w:val="00A3546E"/>
    <w:rsid w:val="00A61A41"/>
    <w:rsid w:val="00A81EC4"/>
    <w:rsid w:val="00A92DB6"/>
    <w:rsid w:val="00A96A7F"/>
    <w:rsid w:val="00AA71BC"/>
    <w:rsid w:val="00AC696F"/>
    <w:rsid w:val="00AE40D6"/>
    <w:rsid w:val="00B0132C"/>
    <w:rsid w:val="00B06984"/>
    <w:rsid w:val="00B313A3"/>
    <w:rsid w:val="00B75F60"/>
    <w:rsid w:val="00B83F6A"/>
    <w:rsid w:val="00BB3BBB"/>
    <w:rsid w:val="00C12D83"/>
    <w:rsid w:val="00C33AF6"/>
    <w:rsid w:val="00C33FF1"/>
    <w:rsid w:val="00C44E0A"/>
    <w:rsid w:val="00C63599"/>
    <w:rsid w:val="00CA545D"/>
    <w:rsid w:val="00CB2782"/>
    <w:rsid w:val="00CB3A6B"/>
    <w:rsid w:val="00CC1A15"/>
    <w:rsid w:val="00CD5836"/>
    <w:rsid w:val="00CF57E4"/>
    <w:rsid w:val="00CF7AC0"/>
    <w:rsid w:val="00D00AD6"/>
    <w:rsid w:val="00D30016"/>
    <w:rsid w:val="00D31CD7"/>
    <w:rsid w:val="00D32187"/>
    <w:rsid w:val="00D8406F"/>
    <w:rsid w:val="00D925E1"/>
    <w:rsid w:val="00DA5B9F"/>
    <w:rsid w:val="00DA7425"/>
    <w:rsid w:val="00DF22A6"/>
    <w:rsid w:val="00E377CE"/>
    <w:rsid w:val="00E451AB"/>
    <w:rsid w:val="00E53521"/>
    <w:rsid w:val="00EA6CD3"/>
    <w:rsid w:val="00EF3E8D"/>
    <w:rsid w:val="00FA4D3C"/>
    <w:rsid w:val="00FC5D80"/>
    <w:rsid w:val="00FD190F"/>
    <w:rsid w:val="00FD6486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4D9EC7-7F9C-424A-92C6-E69D15B2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B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698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4B14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B141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B14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B14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7621-B338-46CD-816B-CB931BF3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domas</cp:lastModifiedBy>
  <cp:revision>2</cp:revision>
  <cp:lastPrinted>2020-10-08T08:33:00Z</cp:lastPrinted>
  <dcterms:created xsi:type="dcterms:W3CDTF">2023-09-10T06:16:00Z</dcterms:created>
  <dcterms:modified xsi:type="dcterms:W3CDTF">2023-09-10T06:16:00Z</dcterms:modified>
</cp:coreProperties>
</file>